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CD" w:rsidRDefault="00DA00CD" w:rsidP="00B23A21">
      <w:pPr>
        <w:pStyle w:val="a5"/>
        <w:jc w:val="left"/>
        <w:rPr>
          <w:sz w:val="20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3025"/>
        <w:gridCol w:w="2663"/>
        <w:gridCol w:w="3780"/>
      </w:tblGrid>
      <w:tr w:rsidR="00A80EFE" w:rsidRPr="007B3F76" w:rsidTr="00880814">
        <w:tc>
          <w:tcPr>
            <w:tcW w:w="3025" w:type="dxa"/>
          </w:tcPr>
          <w:p w:rsidR="00A80EFE" w:rsidRPr="007B3F76" w:rsidRDefault="00A80EFE" w:rsidP="00880814">
            <w:pPr>
              <w:tabs>
                <w:tab w:val="left" w:pos="7371"/>
              </w:tabs>
              <w:ind w:right="-1"/>
              <w:jc w:val="center"/>
              <w:rPr>
                <w:b/>
                <w:szCs w:val="28"/>
              </w:rPr>
            </w:pPr>
          </w:p>
        </w:tc>
        <w:tc>
          <w:tcPr>
            <w:tcW w:w="2663" w:type="dxa"/>
          </w:tcPr>
          <w:p w:rsidR="00A80EFE" w:rsidRPr="007B3F76" w:rsidRDefault="00A80EFE" w:rsidP="00880814">
            <w:pPr>
              <w:tabs>
                <w:tab w:val="left" w:pos="7371"/>
              </w:tabs>
              <w:ind w:right="-1"/>
              <w:jc w:val="center"/>
              <w:rPr>
                <w:b/>
                <w:szCs w:val="28"/>
              </w:rPr>
            </w:pPr>
          </w:p>
        </w:tc>
        <w:tc>
          <w:tcPr>
            <w:tcW w:w="3780" w:type="dxa"/>
          </w:tcPr>
          <w:p w:rsidR="00A80EFE" w:rsidRPr="00C469C3" w:rsidRDefault="00B76DAD" w:rsidP="00880814">
            <w:pPr>
              <w:tabs>
                <w:tab w:val="left" w:pos="7371"/>
              </w:tabs>
              <w:ind w:right="-1"/>
            </w:pPr>
            <w:r>
              <w:t xml:space="preserve"> </w:t>
            </w:r>
          </w:p>
        </w:tc>
      </w:tr>
    </w:tbl>
    <w:p w:rsidR="00A80EFE" w:rsidRPr="009D799E" w:rsidRDefault="00A80EFE" w:rsidP="00A80EFE">
      <w:pPr>
        <w:widowControl w:val="0"/>
        <w:suppressAutoHyphens/>
        <w:autoSpaceDE w:val="0"/>
        <w:rPr>
          <w:b/>
          <w:szCs w:val="28"/>
          <w:lang w:eastAsia="ar-SA"/>
        </w:rPr>
      </w:pPr>
    </w:p>
    <w:p w:rsidR="00A80EFE" w:rsidRPr="000A4490" w:rsidRDefault="006D55D2" w:rsidP="00A80EFE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ЗАЯВКА</w:t>
      </w:r>
    </w:p>
    <w:p w:rsidR="00D5057F" w:rsidRDefault="00A80EFE" w:rsidP="00A80EFE">
      <w:pPr>
        <w:widowControl w:val="0"/>
        <w:suppressAutoHyphens/>
        <w:autoSpaceDE w:val="0"/>
        <w:jc w:val="center"/>
        <w:rPr>
          <w:b/>
        </w:rPr>
      </w:pPr>
      <w:r>
        <w:rPr>
          <w:b/>
          <w:lang w:eastAsia="ar-SA"/>
        </w:rPr>
        <w:t xml:space="preserve"> о согласовании с </w:t>
      </w:r>
      <w:r w:rsidR="007123EF" w:rsidRPr="007123EF">
        <w:rPr>
          <w:b/>
        </w:rPr>
        <w:t>Администрацией муниципального образования «Муниципальный  округ Увинский район Удмуртской Республики</w:t>
      </w:r>
      <w:r w:rsidR="00D5057F">
        <w:rPr>
          <w:b/>
        </w:rPr>
        <w:t>»</w:t>
      </w:r>
    </w:p>
    <w:p w:rsidR="00A80EFE" w:rsidRPr="000A4490" w:rsidRDefault="007123EF" w:rsidP="00A80EFE">
      <w:pPr>
        <w:widowControl w:val="0"/>
        <w:suppressAutoHyphens/>
        <w:autoSpaceDE w:val="0"/>
        <w:jc w:val="center"/>
        <w:rPr>
          <w:b/>
          <w:lang w:eastAsia="ar-SA"/>
        </w:rPr>
      </w:pPr>
      <w:r w:rsidRPr="000A4490">
        <w:rPr>
          <w:b/>
          <w:lang w:eastAsia="ar-SA"/>
        </w:rPr>
        <w:t xml:space="preserve"> </w:t>
      </w:r>
      <w:r w:rsidR="00A80EFE" w:rsidRPr="000A4490">
        <w:rPr>
          <w:b/>
          <w:lang w:eastAsia="ar-SA"/>
        </w:rPr>
        <w:t xml:space="preserve">создания места (площадки) накопления твёрдых коммунальных отходов </w:t>
      </w:r>
    </w:p>
    <w:p w:rsidR="00A80EFE" w:rsidRDefault="00A80EFE" w:rsidP="00A80EFE">
      <w:pPr>
        <w:widowControl w:val="0"/>
        <w:suppressAutoHyphens/>
        <w:autoSpaceDE w:val="0"/>
        <w:jc w:val="center"/>
        <w:rPr>
          <w:b/>
          <w:lang w:eastAsia="ar-SA"/>
        </w:rPr>
      </w:pPr>
      <w:r w:rsidRPr="000A4490">
        <w:rPr>
          <w:b/>
          <w:lang w:eastAsia="ar-SA"/>
        </w:rPr>
        <w:t xml:space="preserve">на территории </w:t>
      </w:r>
      <w:r w:rsidR="00B76DAD">
        <w:rPr>
          <w:b/>
          <w:lang w:eastAsia="ar-SA"/>
        </w:rPr>
        <w:t>_____________________________________________</w:t>
      </w:r>
    </w:p>
    <w:p w:rsidR="00B76DAD" w:rsidRPr="000A4490" w:rsidRDefault="00B76DAD" w:rsidP="00A80EFE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(наименование учреждения)</w:t>
      </w:r>
    </w:p>
    <w:p w:rsidR="00A80EFE" w:rsidRPr="000A4490" w:rsidRDefault="00A80EFE" w:rsidP="00CC77B0">
      <w:pPr>
        <w:widowControl w:val="0"/>
        <w:suppressAutoHyphens/>
        <w:autoSpaceDE w:val="0"/>
        <w:jc w:val="both"/>
        <w:rPr>
          <w:b/>
          <w:lang w:eastAsia="ar-SA"/>
        </w:rPr>
      </w:pPr>
    </w:p>
    <w:p w:rsidR="00A80EFE" w:rsidRPr="000A4490" w:rsidRDefault="00A80EFE" w:rsidP="00CC77B0">
      <w:pPr>
        <w:suppressAutoHyphens/>
        <w:ind w:right="-73" w:firstLine="708"/>
        <w:jc w:val="both"/>
        <w:rPr>
          <w:lang w:eastAsia="ar-SA"/>
        </w:rPr>
      </w:pPr>
      <w:r w:rsidRPr="000A4490">
        <w:rPr>
          <w:lang w:eastAsia="ar-SA"/>
        </w:rPr>
        <w:t xml:space="preserve">Прошу согласовать создание места (площадки) накопления твёрдых коммунальных отходов на территории </w:t>
      </w:r>
      <w:r w:rsidR="008C4AAB">
        <w:rPr>
          <w:lang w:eastAsia="ar-SA"/>
        </w:rPr>
        <w:t>_______________________________________________________________</w:t>
      </w:r>
      <w:r w:rsidR="00E541B5">
        <w:rPr>
          <w:lang w:eastAsia="ar-SA"/>
        </w:rPr>
        <w:t>________</w:t>
      </w:r>
      <w:r w:rsidR="008C4AAB">
        <w:rPr>
          <w:lang w:eastAsia="ar-SA"/>
        </w:rPr>
        <w:t>_:</w:t>
      </w:r>
    </w:p>
    <w:p w:rsidR="00A80EFE" w:rsidRPr="00C469C3" w:rsidRDefault="00A80EFE" w:rsidP="00CC77B0">
      <w:pPr>
        <w:widowControl w:val="0"/>
        <w:suppressAutoHyphens/>
        <w:autoSpaceDE w:val="0"/>
        <w:ind w:left="-44" w:firstLine="752"/>
        <w:jc w:val="both"/>
        <w:rPr>
          <w:lang w:eastAsia="ar-SA"/>
        </w:rPr>
      </w:pPr>
      <w:r w:rsidRPr="00C469C3">
        <w:rPr>
          <w:lang w:eastAsia="ar-SA"/>
        </w:rPr>
        <w:t>1.</w:t>
      </w:r>
      <w:r w:rsidRPr="00C469C3">
        <w:rPr>
          <w:lang w:eastAsia="ar-SA"/>
        </w:rPr>
        <w:tab/>
        <w:t>Данные о нахождении места (площадки) накопления твёрдых коммунальных отходов:</w:t>
      </w:r>
    </w:p>
    <w:p w:rsidR="00A80EFE" w:rsidRPr="000A4490" w:rsidRDefault="00A80EFE" w:rsidP="00CC77B0">
      <w:pPr>
        <w:widowControl w:val="0"/>
        <w:suppressAutoHyphens/>
        <w:autoSpaceDE w:val="0"/>
        <w:ind w:left="-44" w:firstLine="752"/>
        <w:jc w:val="both"/>
        <w:rPr>
          <w:u w:val="single"/>
          <w:lang w:eastAsia="ar-SA"/>
        </w:rPr>
      </w:pPr>
      <w:r>
        <w:rPr>
          <w:lang w:eastAsia="ar-SA"/>
        </w:rPr>
        <w:t>а</w:t>
      </w:r>
      <w:r w:rsidRPr="00C469C3">
        <w:rPr>
          <w:lang w:eastAsia="ar-SA"/>
        </w:rPr>
        <w:t>дрес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 ;</w:t>
      </w:r>
      <w:proofErr w:type="gramEnd"/>
    </w:p>
    <w:p w:rsidR="00A80EFE" w:rsidRPr="000A4490" w:rsidRDefault="00A80EFE" w:rsidP="00CC77B0">
      <w:pPr>
        <w:widowControl w:val="0"/>
        <w:suppressAutoHyphens/>
        <w:autoSpaceDE w:val="0"/>
        <w:ind w:left="-44" w:firstLine="752"/>
        <w:jc w:val="both"/>
        <w:rPr>
          <w:u w:val="single"/>
          <w:lang w:eastAsia="ar-SA"/>
        </w:rPr>
      </w:pPr>
      <w:r>
        <w:rPr>
          <w:lang w:eastAsia="ar-SA"/>
        </w:rPr>
        <w:t>г</w:t>
      </w:r>
      <w:r w:rsidRPr="00C469C3">
        <w:rPr>
          <w:lang w:eastAsia="ar-SA"/>
        </w:rPr>
        <w:t>еографические координаты: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proofErr w:type="gramStart"/>
      <w:r>
        <w:rPr>
          <w:u w:val="single"/>
          <w:lang w:eastAsia="ar-SA"/>
        </w:rPr>
        <w:t xml:space="preserve">  .</w:t>
      </w:r>
      <w:proofErr w:type="gramEnd"/>
    </w:p>
    <w:p w:rsidR="00A80EFE" w:rsidRPr="00C469C3" w:rsidRDefault="00A80EFE" w:rsidP="00CC77B0">
      <w:pPr>
        <w:widowControl w:val="0"/>
        <w:suppressAutoHyphens/>
        <w:autoSpaceDE w:val="0"/>
        <w:ind w:left="-66" w:firstLine="774"/>
        <w:jc w:val="both"/>
        <w:rPr>
          <w:lang w:eastAsia="ar-SA"/>
        </w:rPr>
      </w:pPr>
      <w:r w:rsidRPr="00C469C3">
        <w:rPr>
          <w:lang w:eastAsia="ar-SA"/>
        </w:rPr>
        <w:t>2.</w:t>
      </w:r>
      <w:r w:rsidRPr="00C469C3">
        <w:rPr>
          <w:lang w:eastAsia="ar-SA"/>
        </w:rPr>
        <w:tab/>
        <w:t>Данные о технических характеристиках места (площадки) накопления твёрдых коммунальных отходов:</w:t>
      </w:r>
    </w:p>
    <w:p w:rsidR="00A80EFE" w:rsidRPr="000A4490" w:rsidRDefault="00A80EFE" w:rsidP="00CC77B0">
      <w:pPr>
        <w:widowControl w:val="0"/>
        <w:suppressAutoHyphens/>
        <w:autoSpaceDE w:val="0"/>
        <w:ind w:left="-66" w:firstLine="774"/>
        <w:jc w:val="both"/>
        <w:rPr>
          <w:u w:val="single"/>
          <w:lang w:eastAsia="ar-SA"/>
        </w:rPr>
      </w:pPr>
      <w:r w:rsidRPr="00C469C3">
        <w:rPr>
          <w:lang w:eastAsia="ar-SA"/>
        </w:rPr>
        <w:t>покрытие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   ;</w:t>
      </w:r>
      <w:proofErr w:type="gramEnd"/>
    </w:p>
    <w:p w:rsidR="00A80EFE" w:rsidRPr="000A4490" w:rsidRDefault="00A80EFE" w:rsidP="00CC77B0">
      <w:pPr>
        <w:widowControl w:val="0"/>
        <w:suppressAutoHyphens/>
        <w:autoSpaceDE w:val="0"/>
        <w:ind w:left="-66" w:firstLine="774"/>
        <w:jc w:val="both"/>
        <w:rPr>
          <w:u w:val="single"/>
          <w:lang w:eastAsia="ar-SA"/>
        </w:rPr>
      </w:pPr>
      <w:r w:rsidRPr="00C469C3">
        <w:rPr>
          <w:lang w:eastAsia="ar-SA"/>
        </w:rPr>
        <w:t>площадь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 ;</w:t>
      </w:r>
      <w:proofErr w:type="gramEnd"/>
    </w:p>
    <w:p w:rsidR="00A80EFE" w:rsidRPr="000A4490" w:rsidRDefault="00A80EFE" w:rsidP="00CC77B0">
      <w:pPr>
        <w:widowControl w:val="0"/>
        <w:suppressAutoHyphens/>
        <w:autoSpaceDE w:val="0"/>
        <w:ind w:left="-66" w:firstLine="774"/>
        <w:jc w:val="both"/>
        <w:rPr>
          <w:u w:val="single"/>
          <w:lang w:eastAsia="ar-SA"/>
        </w:rPr>
      </w:pPr>
      <w:r w:rsidRPr="00C469C3">
        <w:rPr>
          <w:lang w:eastAsia="ar-SA"/>
        </w:rPr>
        <w:t>количество размещенных и планируемых к размещению контейнеров и бункеров с указанием их объема: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proofErr w:type="gramStart"/>
      <w:r>
        <w:rPr>
          <w:u w:val="single"/>
          <w:lang w:eastAsia="ar-SA"/>
        </w:rPr>
        <w:t xml:space="preserve">   .</w:t>
      </w:r>
      <w:proofErr w:type="gramEnd"/>
    </w:p>
    <w:p w:rsidR="00A80EFE" w:rsidRPr="00C469C3" w:rsidRDefault="00A80EFE" w:rsidP="00CC77B0">
      <w:pPr>
        <w:suppressAutoHyphens/>
        <w:ind w:firstLine="708"/>
        <w:jc w:val="both"/>
        <w:rPr>
          <w:lang w:eastAsia="ar-SA"/>
        </w:rPr>
      </w:pPr>
      <w:r w:rsidRPr="00C469C3">
        <w:rPr>
          <w:lang w:eastAsia="ar-SA"/>
        </w:rPr>
        <w:t>3.</w:t>
      </w:r>
      <w:r w:rsidRPr="00C469C3">
        <w:rPr>
          <w:lang w:eastAsia="ar-SA"/>
        </w:rPr>
        <w:tab/>
        <w:t>Данные о собственнике места (площадки) накопления твёрдых коммунальных отходов:</w:t>
      </w:r>
    </w:p>
    <w:p w:rsidR="00A80EFE" w:rsidRPr="00C469C3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u w:val="single"/>
          <w:lang w:eastAsia="ar-SA"/>
        </w:rPr>
        <w:t xml:space="preserve">для юридических лиц: </w:t>
      </w:r>
    </w:p>
    <w:p w:rsidR="00A80EFE" w:rsidRPr="000A4490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  <w:t>полное наименование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;</w:t>
      </w:r>
      <w:proofErr w:type="gramEnd"/>
    </w:p>
    <w:p w:rsidR="00A80EFE" w:rsidRPr="00C469C3" w:rsidRDefault="00A80EFE" w:rsidP="00CC77B0">
      <w:pPr>
        <w:suppressAutoHyphens/>
        <w:ind w:firstLine="708"/>
        <w:jc w:val="both"/>
        <w:rPr>
          <w:lang w:eastAsia="ar-SA"/>
        </w:rPr>
      </w:pPr>
      <w:r>
        <w:rPr>
          <w:lang w:eastAsia="ar-SA"/>
        </w:rPr>
        <w:t>-</w:t>
      </w:r>
      <w:r>
        <w:rPr>
          <w:lang w:eastAsia="ar-SA"/>
        </w:rPr>
        <w:tab/>
        <w:t>ОГРН записи в ЕГРЮЛ</w:t>
      </w:r>
      <w:r w:rsidR="00D618D3" w:rsidRPr="00D618D3">
        <w:rPr>
          <w:lang w:eastAsia="ar-SA"/>
        </w:rPr>
        <w:t xml:space="preserve">/ </w:t>
      </w:r>
      <w:r w:rsidR="00D618D3">
        <w:rPr>
          <w:lang w:eastAsia="ar-SA"/>
        </w:rPr>
        <w:t>ИНН</w:t>
      </w:r>
      <w:proofErr w:type="gramStart"/>
      <w:r>
        <w:rPr>
          <w:lang w:eastAsia="ar-SA"/>
        </w:rPr>
        <w:t xml:space="preserve">: </w:t>
      </w:r>
      <w:r>
        <w:rPr>
          <w:u w:val="single"/>
          <w:lang w:eastAsia="ar-SA"/>
        </w:rPr>
        <w:t xml:space="preserve">                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   ;</w:t>
      </w:r>
      <w:r w:rsidRPr="00C469C3">
        <w:rPr>
          <w:lang w:eastAsia="ar-SA"/>
        </w:rPr>
        <w:t xml:space="preserve"> </w:t>
      </w:r>
      <w:proofErr w:type="gramEnd"/>
    </w:p>
    <w:p w:rsidR="00A80EFE" w:rsidRPr="000A4490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  <w:t>фактический адрес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   ;</w:t>
      </w:r>
      <w:proofErr w:type="gramEnd"/>
    </w:p>
    <w:p w:rsidR="00A80EFE" w:rsidRPr="00C469C3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u w:val="single"/>
          <w:lang w:eastAsia="ar-SA"/>
        </w:rPr>
        <w:t xml:space="preserve">для индивидуальных предпринимателей: </w:t>
      </w:r>
    </w:p>
    <w:p w:rsidR="00353051" w:rsidRDefault="00591BF5" w:rsidP="00CC77B0">
      <w:pPr>
        <w:suppressAutoHyphens/>
        <w:ind w:firstLine="708"/>
        <w:jc w:val="both"/>
        <w:rPr>
          <w:u w:val="single"/>
          <w:lang w:eastAsia="ar-SA"/>
        </w:rPr>
      </w:pPr>
      <w:r>
        <w:rPr>
          <w:lang w:eastAsia="ar-SA"/>
        </w:rPr>
        <w:t>-</w:t>
      </w:r>
      <w:r>
        <w:rPr>
          <w:lang w:eastAsia="ar-SA"/>
        </w:rPr>
        <w:tab/>
        <w:t>Ф.И.О.___________________________________________________________</w:t>
      </w:r>
      <w:r w:rsidR="00E541B5">
        <w:rPr>
          <w:lang w:eastAsia="ar-SA"/>
        </w:rPr>
        <w:t>______</w:t>
      </w:r>
      <w:r>
        <w:rPr>
          <w:lang w:eastAsia="ar-SA"/>
        </w:rPr>
        <w:t>_;</w:t>
      </w:r>
      <w:r w:rsidR="00A80EFE">
        <w:rPr>
          <w:u w:val="single"/>
          <w:lang w:eastAsia="ar-SA"/>
        </w:rPr>
        <w:t xml:space="preserve">                                                             </w:t>
      </w:r>
    </w:p>
    <w:p w:rsidR="00A80EFE" w:rsidRPr="000A4490" w:rsidRDefault="00591BF5" w:rsidP="00CC77B0">
      <w:pPr>
        <w:suppressAutoHyphens/>
        <w:ind w:firstLine="708"/>
        <w:jc w:val="both"/>
        <w:rPr>
          <w:u w:val="single"/>
          <w:lang w:eastAsia="ar-SA"/>
        </w:rPr>
      </w:pPr>
      <w:r>
        <w:rPr>
          <w:u w:val="single"/>
          <w:lang w:eastAsia="ar-SA"/>
        </w:rPr>
        <w:t>_</w:t>
      </w:r>
      <w:r w:rsidR="00A80EFE">
        <w:rPr>
          <w:u w:val="single"/>
          <w:lang w:eastAsia="ar-SA"/>
        </w:rPr>
        <w:t xml:space="preserve">                                                        </w:t>
      </w:r>
      <w:r>
        <w:rPr>
          <w:u w:val="single"/>
          <w:lang w:eastAsia="ar-SA"/>
        </w:rPr>
        <w:t>__________________________________________</w:t>
      </w:r>
      <w:r w:rsidR="00E541B5">
        <w:rPr>
          <w:u w:val="single"/>
          <w:lang w:eastAsia="ar-SA"/>
        </w:rPr>
        <w:t>______</w:t>
      </w:r>
      <w:r>
        <w:rPr>
          <w:u w:val="single"/>
          <w:lang w:eastAsia="ar-SA"/>
        </w:rPr>
        <w:t>_</w:t>
      </w:r>
      <w:r w:rsidR="00A80EFE">
        <w:rPr>
          <w:u w:val="single"/>
          <w:lang w:eastAsia="ar-SA"/>
        </w:rPr>
        <w:t>;</w:t>
      </w:r>
    </w:p>
    <w:p w:rsidR="00A80EFE" w:rsidRPr="000A4490" w:rsidRDefault="00A80EFE" w:rsidP="00CC77B0">
      <w:pPr>
        <w:suppressAutoHyphens/>
        <w:ind w:left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  <w:t>ОГРН записи в ЕГРИП</w:t>
      </w:r>
      <w:r w:rsidR="00591BF5">
        <w:rPr>
          <w:lang w:eastAsia="ar-SA"/>
        </w:rPr>
        <w:t>/ИНН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</w:t>
      </w:r>
      <w:r w:rsidR="00591BF5">
        <w:rPr>
          <w:u w:val="single"/>
          <w:lang w:eastAsia="ar-SA"/>
        </w:rPr>
        <w:t xml:space="preserve">                      </w:t>
      </w:r>
      <w:r w:rsidR="00E541B5">
        <w:rPr>
          <w:u w:val="single"/>
          <w:lang w:eastAsia="ar-SA"/>
        </w:rPr>
        <w:t>______</w:t>
      </w:r>
      <w:r w:rsidR="00591BF5">
        <w:rPr>
          <w:u w:val="single"/>
          <w:lang w:eastAsia="ar-SA"/>
        </w:rPr>
        <w:t xml:space="preserve">  </w:t>
      </w:r>
      <w:r>
        <w:rPr>
          <w:u w:val="single"/>
          <w:lang w:eastAsia="ar-SA"/>
        </w:rPr>
        <w:t>;</w:t>
      </w:r>
      <w:proofErr w:type="gramEnd"/>
    </w:p>
    <w:p w:rsidR="00A80EFE" w:rsidRPr="000A4490" w:rsidRDefault="00A80EFE" w:rsidP="00CC77B0">
      <w:pPr>
        <w:suppressAutoHyphens/>
        <w:ind w:left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  <w:t>адрес регистрации по месту жительства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</w:t>
      </w:r>
      <w:r w:rsidR="00E541B5">
        <w:rPr>
          <w:u w:val="single"/>
          <w:lang w:eastAsia="ar-SA"/>
        </w:rPr>
        <w:t>______</w:t>
      </w:r>
      <w:r>
        <w:rPr>
          <w:u w:val="single"/>
          <w:lang w:eastAsia="ar-SA"/>
        </w:rPr>
        <w:t xml:space="preserve"> </w:t>
      </w:r>
      <w:r w:rsidR="00591BF5">
        <w:rPr>
          <w:u w:val="single"/>
          <w:lang w:eastAsia="ar-SA"/>
        </w:rPr>
        <w:t>_</w:t>
      </w:r>
      <w:r>
        <w:rPr>
          <w:u w:val="single"/>
          <w:lang w:eastAsia="ar-SA"/>
        </w:rPr>
        <w:t>;</w:t>
      </w:r>
      <w:proofErr w:type="gramEnd"/>
    </w:p>
    <w:p w:rsidR="00A80EFE" w:rsidRPr="00C469C3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u w:val="single"/>
          <w:lang w:eastAsia="ar-SA"/>
        </w:rPr>
        <w:t xml:space="preserve">для физических лиц: </w:t>
      </w:r>
    </w:p>
    <w:p w:rsidR="00A80EFE" w:rsidRPr="000A4490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>
        <w:rPr>
          <w:lang w:eastAsia="ar-SA"/>
        </w:rPr>
        <w:t>-</w:t>
      </w:r>
      <w:r>
        <w:rPr>
          <w:lang w:eastAsia="ar-SA"/>
        </w:rPr>
        <w:tab/>
        <w:t xml:space="preserve">Ф.И.О.: </w:t>
      </w:r>
      <w:r>
        <w:rPr>
          <w:u w:val="single"/>
          <w:lang w:eastAsia="ar-SA"/>
        </w:rPr>
        <w:t xml:space="preserve">                                                                                                                  </w:t>
      </w:r>
      <w:r w:rsidR="00E541B5">
        <w:rPr>
          <w:u w:val="single"/>
          <w:lang w:eastAsia="ar-SA"/>
        </w:rPr>
        <w:t>______</w:t>
      </w:r>
      <w:r>
        <w:rPr>
          <w:u w:val="single"/>
          <w:lang w:eastAsia="ar-SA"/>
        </w:rPr>
        <w:t xml:space="preserve">  </w:t>
      </w:r>
      <w:r w:rsidR="00591BF5">
        <w:rPr>
          <w:u w:val="single"/>
          <w:lang w:eastAsia="ar-SA"/>
        </w:rPr>
        <w:t>_</w:t>
      </w:r>
      <w:proofErr w:type="gramStart"/>
      <w:r>
        <w:rPr>
          <w:u w:val="single"/>
          <w:lang w:eastAsia="ar-SA"/>
        </w:rPr>
        <w:t xml:space="preserve"> ;</w:t>
      </w:r>
      <w:proofErr w:type="gramEnd"/>
    </w:p>
    <w:p w:rsidR="00A80EFE" w:rsidRPr="000A4490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</w:r>
      <w:r w:rsidR="00591BF5">
        <w:rPr>
          <w:lang w:eastAsia="ar-SA"/>
        </w:rPr>
        <w:t>ИНН</w:t>
      </w:r>
      <w:r w:rsidRPr="00C469C3">
        <w:rPr>
          <w:lang w:eastAsia="ar-SA"/>
        </w:rPr>
        <w:t xml:space="preserve">, </w:t>
      </w:r>
      <w:proofErr w:type="gramStart"/>
      <w:r w:rsidRPr="00C469C3">
        <w:rPr>
          <w:lang w:eastAsia="ar-SA"/>
        </w:rPr>
        <w:t>удостоверяющего</w:t>
      </w:r>
      <w:proofErr w:type="gramEnd"/>
      <w:r w:rsidRPr="00C469C3">
        <w:rPr>
          <w:lang w:eastAsia="ar-SA"/>
        </w:rPr>
        <w:t xml:space="preserve"> личность:</w:t>
      </w:r>
      <w:r>
        <w:rPr>
          <w:lang w:eastAsia="ar-SA"/>
        </w:rPr>
        <w:t xml:space="preserve"> </w:t>
      </w:r>
      <w:r w:rsidR="00591BF5">
        <w:rPr>
          <w:u w:val="single"/>
          <w:lang w:eastAsia="ar-SA"/>
        </w:rPr>
        <w:t xml:space="preserve">   </w:t>
      </w:r>
      <w:r>
        <w:rPr>
          <w:u w:val="single"/>
          <w:lang w:eastAsia="ar-SA"/>
        </w:rPr>
        <w:t xml:space="preserve">       </w:t>
      </w:r>
      <w:r w:rsidR="00591BF5">
        <w:rPr>
          <w:u w:val="single"/>
          <w:lang w:eastAsia="ar-SA"/>
        </w:rPr>
        <w:t xml:space="preserve">             </w:t>
      </w:r>
      <w:r>
        <w:rPr>
          <w:u w:val="single"/>
          <w:lang w:eastAsia="ar-SA"/>
        </w:rPr>
        <w:t xml:space="preserve">                          </w:t>
      </w:r>
      <w:r w:rsidR="00591BF5">
        <w:rPr>
          <w:u w:val="single"/>
          <w:lang w:eastAsia="ar-SA"/>
        </w:rPr>
        <w:t xml:space="preserve">                    </w:t>
      </w:r>
      <w:r w:rsidR="00E541B5">
        <w:rPr>
          <w:u w:val="single"/>
          <w:lang w:eastAsia="ar-SA"/>
        </w:rPr>
        <w:t>______</w:t>
      </w:r>
      <w:r w:rsidR="00591BF5">
        <w:rPr>
          <w:u w:val="single"/>
          <w:lang w:eastAsia="ar-SA"/>
        </w:rPr>
        <w:t xml:space="preserve">    </w:t>
      </w:r>
      <w:r>
        <w:rPr>
          <w:u w:val="single"/>
          <w:lang w:eastAsia="ar-SA"/>
        </w:rPr>
        <w:t>;</w:t>
      </w:r>
    </w:p>
    <w:p w:rsidR="00A80EFE" w:rsidRPr="000A4490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  <w:t>адрес регистрации по месту жительства</w:t>
      </w:r>
      <w:proofErr w:type="gramStart"/>
      <w:r w:rsidRPr="00C469C3">
        <w:rPr>
          <w:lang w:eastAsia="ar-SA"/>
        </w:rPr>
        <w:t>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</w:t>
      </w:r>
      <w:r w:rsidR="00E541B5">
        <w:rPr>
          <w:u w:val="single"/>
          <w:lang w:eastAsia="ar-SA"/>
        </w:rPr>
        <w:t>_______</w:t>
      </w:r>
      <w:r>
        <w:rPr>
          <w:u w:val="single"/>
          <w:lang w:eastAsia="ar-SA"/>
        </w:rPr>
        <w:t xml:space="preserve">    ;</w:t>
      </w:r>
      <w:proofErr w:type="gramEnd"/>
    </w:p>
    <w:p w:rsidR="00A80EFE" w:rsidRPr="000A4490" w:rsidRDefault="00A80EFE" w:rsidP="00CC77B0">
      <w:pPr>
        <w:suppressAutoHyphens/>
        <w:ind w:firstLine="708"/>
        <w:jc w:val="both"/>
        <w:rPr>
          <w:u w:val="single"/>
          <w:lang w:eastAsia="ar-SA"/>
        </w:rPr>
      </w:pPr>
      <w:r w:rsidRPr="00C469C3">
        <w:rPr>
          <w:lang w:eastAsia="ar-SA"/>
        </w:rPr>
        <w:t>-</w:t>
      </w:r>
      <w:r w:rsidRPr="00C469C3">
        <w:rPr>
          <w:lang w:eastAsia="ar-SA"/>
        </w:rPr>
        <w:tab/>
        <w:t>контактные данные: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                                                                                     </w:t>
      </w:r>
      <w:r w:rsidR="00E541B5">
        <w:rPr>
          <w:u w:val="single"/>
          <w:lang w:eastAsia="ar-SA"/>
        </w:rPr>
        <w:t>_______</w:t>
      </w:r>
      <w:proofErr w:type="gramStart"/>
      <w:r>
        <w:rPr>
          <w:u w:val="single"/>
          <w:lang w:eastAsia="ar-SA"/>
        </w:rPr>
        <w:t xml:space="preserve">     .</w:t>
      </w:r>
      <w:proofErr w:type="gramEnd"/>
    </w:p>
    <w:p w:rsidR="00A80EFE" w:rsidRPr="00C469C3" w:rsidRDefault="00A80EFE" w:rsidP="00CC77B0">
      <w:pPr>
        <w:suppressAutoHyphens/>
        <w:ind w:firstLine="708"/>
        <w:jc w:val="both"/>
        <w:rPr>
          <w:lang w:eastAsia="ar-SA"/>
        </w:rPr>
      </w:pPr>
      <w:r w:rsidRPr="00C469C3">
        <w:rPr>
          <w:lang w:eastAsia="ar-SA"/>
        </w:rPr>
        <w:t>4.</w:t>
      </w:r>
      <w:r w:rsidRPr="00C469C3">
        <w:rPr>
          <w:lang w:eastAsia="ar-SA"/>
        </w:rPr>
        <w:tab/>
      </w:r>
      <w:proofErr w:type="gramStart"/>
      <w:r w:rsidRPr="00C469C3">
        <w:rPr>
          <w:lang w:eastAsia="ar-SA"/>
        </w:rPr>
        <w:t>Данные об источниках образования твёрдых коммунальных отходов, которые складируются в месте (на площадке) накоплен</w:t>
      </w:r>
      <w:r>
        <w:rPr>
          <w:lang w:eastAsia="ar-SA"/>
        </w:rPr>
        <w:t>ия твёрдых коммунальных отходов (</w:t>
      </w:r>
      <w:r w:rsidRPr="00C469C3">
        <w:rPr>
          <w:lang w:eastAsia="ar-SA"/>
        </w:rPr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</w:t>
      </w:r>
      <w:r>
        <w:rPr>
          <w:lang w:eastAsia="ar-SA"/>
        </w:rPr>
        <w:t>идических лиц образуются твёрдые коммунальные</w:t>
      </w:r>
      <w:r w:rsidRPr="00C469C3">
        <w:rPr>
          <w:lang w:eastAsia="ar-SA"/>
        </w:rPr>
        <w:t xml:space="preserve"> отход</w:t>
      </w:r>
      <w:r>
        <w:rPr>
          <w:lang w:eastAsia="ar-SA"/>
        </w:rPr>
        <w:t>ы</w:t>
      </w:r>
      <w:r w:rsidRPr="00C469C3">
        <w:rPr>
          <w:lang w:eastAsia="ar-SA"/>
        </w:rPr>
        <w:t>, складируемые в соответствующем месте (на площадке) накопления твёрдых коммунальных отходов</w:t>
      </w:r>
      <w:r>
        <w:rPr>
          <w:lang w:eastAsia="ar-SA"/>
        </w:rPr>
        <w:t>)</w:t>
      </w:r>
      <w:r w:rsidR="00D618D3">
        <w:rPr>
          <w:lang w:eastAsia="ar-SA"/>
        </w:rPr>
        <w:t>__________</w:t>
      </w:r>
      <w:r w:rsidR="00E541B5">
        <w:rPr>
          <w:lang w:eastAsia="ar-SA"/>
        </w:rPr>
        <w:t>_________________________</w:t>
      </w:r>
      <w:bookmarkStart w:id="0" w:name="_GoBack"/>
      <w:bookmarkEnd w:id="0"/>
      <w:r w:rsidR="00D618D3">
        <w:rPr>
          <w:lang w:eastAsia="ar-SA"/>
        </w:rPr>
        <w:t>_</w:t>
      </w:r>
      <w:r>
        <w:rPr>
          <w:lang w:eastAsia="ar-SA"/>
        </w:rPr>
        <w:t>.</w:t>
      </w:r>
      <w:proofErr w:type="gramEnd"/>
    </w:p>
    <w:p w:rsidR="00A80EFE" w:rsidRPr="00C469C3" w:rsidRDefault="00A80EFE" w:rsidP="00CC77B0">
      <w:pPr>
        <w:suppressAutoHyphens/>
        <w:ind w:firstLine="708"/>
        <w:jc w:val="both"/>
        <w:rPr>
          <w:lang w:eastAsia="ar-SA"/>
        </w:rPr>
      </w:pPr>
      <w:r w:rsidRPr="00C469C3">
        <w:rPr>
          <w:lang w:eastAsia="ar-SA"/>
        </w:rPr>
        <w:t>К заявке прилага</w:t>
      </w:r>
      <w:r>
        <w:rPr>
          <w:lang w:eastAsia="ar-SA"/>
        </w:rPr>
        <w:t>ю</w:t>
      </w:r>
      <w:r w:rsidRPr="00C469C3">
        <w:rPr>
          <w:lang w:eastAsia="ar-SA"/>
        </w:rPr>
        <w:t>тся:</w:t>
      </w:r>
    </w:p>
    <w:p w:rsidR="000C7CBC" w:rsidRDefault="00A80EFE" w:rsidP="00CC77B0">
      <w:pPr>
        <w:suppressAutoHyphens/>
        <w:jc w:val="both"/>
        <w:rPr>
          <w:rFonts w:ascii="Times New Roman CYR" w:hAnsi="Times New Roman CYR" w:cs="Times New Roman CYR"/>
          <w:lang w:eastAsia="ar-SA"/>
        </w:rPr>
      </w:pPr>
      <w:r w:rsidRPr="00C469C3">
        <w:rPr>
          <w:lang w:eastAsia="ar-SA"/>
        </w:rPr>
        <w:t>1.</w:t>
      </w:r>
      <w:r w:rsidRPr="00C469C3">
        <w:rPr>
          <w:lang w:eastAsia="ar-SA"/>
        </w:rPr>
        <w:tab/>
      </w:r>
      <w:r w:rsidRPr="00C469C3">
        <w:rPr>
          <w:rFonts w:ascii="Times New Roman CYR" w:hAnsi="Times New Roman CYR" w:cs="Times New Roman CYR"/>
          <w:lang w:eastAsia="ar-SA"/>
        </w:rPr>
        <w:t>Схема размещения места (площадки) накопления твёрдых коммунальных от</w:t>
      </w:r>
      <w:r>
        <w:rPr>
          <w:rFonts w:ascii="Times New Roman CYR" w:hAnsi="Times New Roman CYR" w:cs="Times New Roman CYR"/>
          <w:lang w:eastAsia="ar-SA"/>
        </w:rPr>
        <w:t>ходов  на карте масштаба 1:2000</w:t>
      </w:r>
      <w:r w:rsidR="00B76DAD">
        <w:rPr>
          <w:rFonts w:ascii="Times New Roman CYR" w:hAnsi="Times New Roman CYR" w:cs="Times New Roman CYR"/>
          <w:lang w:eastAsia="ar-SA"/>
        </w:rPr>
        <w:t>,</w:t>
      </w:r>
      <w:r w:rsidR="00B76DAD" w:rsidRPr="000C7CBC">
        <w:rPr>
          <w:rFonts w:ascii="Times New Roman CYR" w:hAnsi="Times New Roman CYR" w:cs="Times New Roman CYR"/>
          <w:lang w:eastAsia="ar-SA"/>
        </w:rPr>
        <w:t>с указанием расстояния от места (площадки) накопления ТКО до нормируемых объектов с</w:t>
      </w:r>
      <w:r w:rsidR="00B76DAD">
        <w:rPr>
          <w:rFonts w:ascii="Times New Roman CYR" w:hAnsi="Times New Roman CYR" w:cs="Times New Roman CYR"/>
          <w:lang w:eastAsia="ar-SA"/>
        </w:rPr>
        <w:t xml:space="preserve"> согласование</w:t>
      </w:r>
      <w:r w:rsidR="00B95F8D">
        <w:rPr>
          <w:rFonts w:ascii="Times New Roman CYR" w:hAnsi="Times New Roman CYR" w:cs="Times New Roman CYR"/>
          <w:lang w:eastAsia="ar-SA"/>
        </w:rPr>
        <w:t>м (подписью) архитектора района,</w:t>
      </w:r>
      <w:r w:rsidR="00B95F8D" w:rsidRPr="00B95F8D">
        <w:rPr>
          <w:rFonts w:ascii="Times New Roman CYR" w:hAnsi="Times New Roman CYR" w:cs="Times New Roman CYR"/>
          <w:lang w:eastAsia="ar-SA"/>
        </w:rPr>
        <w:t xml:space="preserve"> </w:t>
      </w:r>
      <w:r w:rsidR="00B95F8D">
        <w:rPr>
          <w:rFonts w:ascii="Times New Roman CYR" w:hAnsi="Times New Roman CYR" w:cs="Times New Roman CYR"/>
          <w:lang w:eastAsia="ar-SA"/>
        </w:rPr>
        <w:t>с данными о наличии подъ</w:t>
      </w:r>
      <w:r w:rsidR="00221E75">
        <w:rPr>
          <w:rFonts w:ascii="Times New Roman CYR" w:hAnsi="Times New Roman CYR" w:cs="Times New Roman CYR"/>
          <w:lang w:eastAsia="ar-SA"/>
        </w:rPr>
        <w:t xml:space="preserve">ездных путей для автотранспорта. </w:t>
      </w:r>
      <w:r w:rsidR="00B95F8D">
        <w:rPr>
          <w:rFonts w:ascii="Times New Roman CYR" w:hAnsi="Times New Roman CYR" w:cs="Times New Roman CYR"/>
          <w:lang w:eastAsia="ar-SA"/>
        </w:rPr>
        <w:t xml:space="preserve"> </w:t>
      </w:r>
    </w:p>
    <w:p w:rsidR="00B95F8D" w:rsidRPr="00B95F8D" w:rsidRDefault="00B95F8D" w:rsidP="00CC77B0">
      <w:pPr>
        <w:suppressAutoHyphens/>
        <w:jc w:val="both"/>
        <w:rPr>
          <w:lang w:eastAsia="ar-SA"/>
        </w:rPr>
      </w:pPr>
      <w:r w:rsidRPr="00C469C3">
        <w:rPr>
          <w:lang w:eastAsia="ar-SA"/>
        </w:rPr>
        <w:t xml:space="preserve">2. </w:t>
      </w:r>
      <w:r>
        <w:rPr>
          <w:lang w:eastAsia="ar-SA"/>
        </w:rPr>
        <w:t xml:space="preserve">       </w:t>
      </w:r>
      <w:r w:rsidR="00221E75">
        <w:rPr>
          <w:lang w:eastAsia="ar-SA"/>
        </w:rPr>
        <w:t>Фотографи</w:t>
      </w:r>
      <w:r w:rsidR="006404EC">
        <w:rPr>
          <w:lang w:eastAsia="ar-SA"/>
        </w:rPr>
        <w:t>я</w:t>
      </w:r>
      <w:r w:rsidRPr="00C469C3">
        <w:rPr>
          <w:lang w:eastAsia="ar-SA"/>
        </w:rPr>
        <w:t xml:space="preserve"> контейнерной площадки</w:t>
      </w:r>
      <w:r>
        <w:rPr>
          <w:lang w:eastAsia="ar-SA"/>
        </w:rPr>
        <w:t>.</w:t>
      </w:r>
    </w:p>
    <w:p w:rsidR="00A80EFE" w:rsidRDefault="00A80EFE" w:rsidP="00CC77B0">
      <w:pPr>
        <w:suppressAutoHyphens/>
        <w:jc w:val="both"/>
        <w:rPr>
          <w:lang w:eastAsia="ar-SA"/>
        </w:rPr>
      </w:pPr>
      <w:r w:rsidRPr="00C469C3">
        <w:rPr>
          <w:lang w:eastAsia="ar-SA"/>
        </w:rPr>
        <w:tab/>
        <w:t>Заявитель подтверждает подлинность и достоверность пред</w:t>
      </w:r>
      <w:r>
        <w:rPr>
          <w:lang w:eastAsia="ar-SA"/>
        </w:rPr>
        <w:t>о</w:t>
      </w:r>
      <w:r w:rsidRPr="00C469C3">
        <w:rPr>
          <w:lang w:eastAsia="ar-SA"/>
        </w:rPr>
        <w:t>с</w:t>
      </w:r>
      <w:r>
        <w:rPr>
          <w:lang w:eastAsia="ar-SA"/>
        </w:rPr>
        <w:t>тавленных сведений и документов.</w:t>
      </w:r>
    </w:p>
    <w:p w:rsidR="00A80EFE" w:rsidRDefault="00A80EFE" w:rsidP="00CC77B0">
      <w:pPr>
        <w:suppressAutoHyphens/>
        <w:jc w:val="both"/>
        <w:rPr>
          <w:lang w:eastAsia="ar-SA"/>
        </w:rPr>
      </w:pPr>
      <w:r w:rsidRPr="00C469C3">
        <w:rPr>
          <w:color w:val="000000"/>
          <w:lang w:eastAsia="ar-SA"/>
        </w:rPr>
        <w:t>Заявитель:</w:t>
      </w:r>
    </w:p>
    <w:p w:rsidR="00A80EFE" w:rsidRPr="00C469C3" w:rsidRDefault="007123EF" w:rsidP="00CC77B0">
      <w:pPr>
        <w:suppressAutoHyphens/>
        <w:jc w:val="both"/>
        <w:rPr>
          <w:lang w:eastAsia="ar-SA"/>
        </w:rPr>
      </w:pPr>
      <w:r>
        <w:rPr>
          <w:lang w:eastAsia="ar-SA"/>
        </w:rPr>
        <w:t>«___» ___________ 20__</w:t>
      </w:r>
      <w:r w:rsidR="00B76DAD">
        <w:rPr>
          <w:lang w:eastAsia="ar-SA"/>
        </w:rPr>
        <w:t xml:space="preserve"> го</w:t>
      </w:r>
      <w:r w:rsidR="00A80EFE" w:rsidRPr="00C469C3">
        <w:rPr>
          <w:lang w:eastAsia="ar-SA"/>
        </w:rPr>
        <w:t xml:space="preserve">да                        </w:t>
      </w:r>
      <w:r w:rsidR="00A80EFE">
        <w:rPr>
          <w:lang w:eastAsia="ar-SA"/>
        </w:rPr>
        <w:t xml:space="preserve">                        </w:t>
      </w:r>
      <w:r w:rsidR="00A80EFE" w:rsidRPr="00C469C3">
        <w:rPr>
          <w:lang w:eastAsia="ar-SA"/>
        </w:rPr>
        <w:t>_________________/ __________/</w:t>
      </w:r>
    </w:p>
    <w:p w:rsidR="00A80EFE" w:rsidRDefault="00A80EFE" w:rsidP="00CC77B0">
      <w:pPr>
        <w:suppressAutoHyphens/>
        <w:autoSpaceDE w:val="0"/>
        <w:ind w:firstLine="567"/>
        <w:jc w:val="both"/>
        <w:rPr>
          <w:color w:val="000000"/>
          <w:lang w:eastAsia="ar-SA"/>
        </w:rPr>
      </w:pPr>
    </w:p>
    <w:p w:rsidR="00221E75" w:rsidRDefault="00221E75" w:rsidP="00CC77B0">
      <w:pPr>
        <w:suppressAutoHyphens/>
        <w:autoSpaceDE w:val="0"/>
        <w:ind w:firstLine="567"/>
        <w:jc w:val="both"/>
        <w:rPr>
          <w:color w:val="000000"/>
          <w:lang w:eastAsia="ar-SA"/>
        </w:rPr>
      </w:pPr>
    </w:p>
    <w:p w:rsidR="00221E75" w:rsidRDefault="00221E75" w:rsidP="00CC77B0">
      <w:pPr>
        <w:suppressAutoHyphens/>
        <w:autoSpaceDE w:val="0"/>
        <w:ind w:firstLine="567"/>
        <w:jc w:val="both"/>
        <w:rPr>
          <w:color w:val="000000"/>
          <w:lang w:eastAsia="ar-SA"/>
        </w:rPr>
      </w:pPr>
    </w:p>
    <w:p w:rsidR="00221E75" w:rsidRPr="00FE786A" w:rsidRDefault="00221E75" w:rsidP="00CC77B0">
      <w:pPr>
        <w:suppressAutoHyphens/>
        <w:autoSpaceDE w:val="0"/>
        <w:ind w:firstLine="567"/>
        <w:jc w:val="both"/>
        <w:rPr>
          <w:b/>
          <w:color w:val="000000"/>
          <w:sz w:val="28"/>
          <w:szCs w:val="28"/>
          <w:lang w:eastAsia="ar-SA"/>
        </w:rPr>
      </w:pPr>
      <w:r w:rsidRPr="00FE786A">
        <w:rPr>
          <w:b/>
          <w:color w:val="000000"/>
          <w:sz w:val="28"/>
          <w:szCs w:val="28"/>
          <w:lang w:eastAsia="ar-SA"/>
        </w:rPr>
        <w:t>Комментарий к заполнению ЗАЯВКИ.</w:t>
      </w:r>
    </w:p>
    <w:p w:rsidR="00221E75" w:rsidRPr="00FE786A" w:rsidRDefault="00221E75" w:rsidP="00CC77B0">
      <w:pPr>
        <w:jc w:val="both"/>
        <w:rPr>
          <w:b/>
          <w:sz w:val="28"/>
          <w:szCs w:val="28"/>
          <w:lang w:eastAsia="ar-SA"/>
        </w:rPr>
      </w:pPr>
    </w:p>
    <w:p w:rsidR="00221E75" w:rsidRPr="00FE786A" w:rsidRDefault="00221E75" w:rsidP="00CC77B0">
      <w:pPr>
        <w:jc w:val="both"/>
        <w:rPr>
          <w:b/>
          <w:sz w:val="28"/>
          <w:szCs w:val="28"/>
          <w:lang w:eastAsia="ar-SA"/>
        </w:rPr>
      </w:pPr>
    </w:p>
    <w:p w:rsidR="00221E75" w:rsidRDefault="00221E75" w:rsidP="00CC77B0">
      <w:pPr>
        <w:ind w:firstLine="708"/>
        <w:jc w:val="both"/>
        <w:rPr>
          <w:lang w:eastAsia="ar-SA"/>
        </w:rPr>
      </w:pPr>
      <w:r>
        <w:rPr>
          <w:lang w:eastAsia="ar-SA"/>
        </w:rPr>
        <w:t xml:space="preserve">1. </w:t>
      </w:r>
      <w:r w:rsidRPr="000A4490">
        <w:rPr>
          <w:lang w:eastAsia="ar-SA"/>
        </w:rPr>
        <w:t>Прошу согласовать создание места (площадки) накопления твёрдых коммунальных отходов на территории</w:t>
      </w:r>
      <w:r>
        <w:rPr>
          <w:lang w:eastAsia="ar-SA"/>
        </w:rPr>
        <w:t xml:space="preserve"> _______________ (название организации), прописать вид деятельности основной, чем занимается организация. </w:t>
      </w:r>
    </w:p>
    <w:p w:rsidR="00221E75" w:rsidRDefault="00221E75" w:rsidP="00CC77B0">
      <w:pPr>
        <w:jc w:val="both"/>
        <w:rPr>
          <w:lang w:eastAsia="ar-SA"/>
        </w:rPr>
      </w:pPr>
    </w:p>
    <w:p w:rsidR="00221E75" w:rsidRPr="00C469C3" w:rsidRDefault="00221E75" w:rsidP="00CC77B0">
      <w:pPr>
        <w:widowControl w:val="0"/>
        <w:suppressAutoHyphens/>
        <w:autoSpaceDE w:val="0"/>
        <w:ind w:left="-66" w:firstLine="774"/>
        <w:jc w:val="both"/>
        <w:rPr>
          <w:lang w:eastAsia="ar-SA"/>
        </w:rPr>
      </w:pPr>
      <w:r>
        <w:rPr>
          <w:lang w:eastAsia="ar-SA"/>
        </w:rPr>
        <w:t xml:space="preserve">2. </w:t>
      </w:r>
      <w:r w:rsidRPr="00C469C3">
        <w:rPr>
          <w:lang w:eastAsia="ar-SA"/>
        </w:rPr>
        <w:t>Данные о технических характеристиках места (площадки) накопления твёрдых коммунальных отходов</w:t>
      </w:r>
      <w:r w:rsidR="000C7CBC">
        <w:rPr>
          <w:lang w:eastAsia="ar-SA"/>
        </w:rPr>
        <w:t xml:space="preserve"> в соответствии (</w:t>
      </w:r>
      <w:r w:rsidR="000C7CBC" w:rsidRPr="000C7CBC">
        <w:rPr>
          <w:b/>
          <w:lang w:eastAsia="ar-SA"/>
        </w:rPr>
        <w:t>СанПиН</w:t>
      </w:r>
      <w:r w:rsidR="000C7CBC">
        <w:rPr>
          <w:b/>
          <w:lang w:eastAsia="ar-SA"/>
        </w:rPr>
        <w:t>)</w:t>
      </w:r>
      <w:r w:rsidR="000C7CBC">
        <w:rPr>
          <w:u w:val="single"/>
          <w:lang w:eastAsia="ar-SA"/>
        </w:rPr>
        <w:t>;</w:t>
      </w:r>
      <w:r w:rsidR="000C7CBC">
        <w:rPr>
          <w:lang w:eastAsia="ar-SA"/>
        </w:rPr>
        <w:t xml:space="preserve"> </w:t>
      </w:r>
    </w:p>
    <w:p w:rsidR="00221E75" w:rsidRPr="000A4490" w:rsidRDefault="00221E75" w:rsidP="00CC77B0">
      <w:pPr>
        <w:widowControl w:val="0"/>
        <w:suppressAutoHyphens/>
        <w:autoSpaceDE w:val="0"/>
        <w:ind w:left="-66" w:firstLine="774"/>
        <w:jc w:val="both"/>
        <w:rPr>
          <w:u w:val="single"/>
          <w:lang w:eastAsia="ar-SA"/>
        </w:rPr>
      </w:pPr>
      <w:r w:rsidRPr="00C469C3">
        <w:rPr>
          <w:lang w:eastAsia="ar-SA"/>
        </w:rPr>
        <w:t>покрытие:</w:t>
      </w:r>
      <w:r w:rsidR="00CC7A60">
        <w:rPr>
          <w:lang w:eastAsia="ar-SA"/>
        </w:rPr>
        <w:t xml:space="preserve"> асфальтное</w:t>
      </w:r>
      <w:r w:rsidR="001705EC">
        <w:rPr>
          <w:lang w:eastAsia="ar-SA"/>
        </w:rPr>
        <w:t>,</w:t>
      </w:r>
      <w:r w:rsidR="00CC7A60">
        <w:rPr>
          <w:lang w:eastAsia="ar-SA"/>
        </w:rPr>
        <w:t xml:space="preserve"> (ж/ бетонное),</w:t>
      </w:r>
      <w:r w:rsidR="00B04CEE">
        <w:rPr>
          <w:lang w:eastAsia="ar-SA"/>
        </w:rPr>
        <w:t xml:space="preserve"> </w:t>
      </w:r>
      <w:r>
        <w:rPr>
          <w:lang w:eastAsia="ar-SA"/>
        </w:rPr>
        <w:t>огр</w:t>
      </w:r>
      <w:r w:rsidR="001705EC">
        <w:rPr>
          <w:lang w:eastAsia="ar-SA"/>
        </w:rPr>
        <w:t>аждение с 3-х сторон из металла</w:t>
      </w:r>
      <w:r w:rsidR="00B04CEE">
        <w:rPr>
          <w:lang w:eastAsia="ar-SA"/>
        </w:rPr>
        <w:t>, покрытие с уклоном  для отведения талых</w:t>
      </w:r>
      <w:r w:rsidR="002B6585">
        <w:rPr>
          <w:lang w:eastAsia="ar-SA"/>
        </w:rPr>
        <w:t xml:space="preserve"> и</w:t>
      </w:r>
      <w:r w:rsidR="00B04CEE">
        <w:rPr>
          <w:lang w:eastAsia="ar-SA"/>
        </w:rPr>
        <w:t xml:space="preserve"> дождевых сточных вод</w:t>
      </w:r>
      <w:r w:rsidR="002B6585">
        <w:rPr>
          <w:lang w:eastAsia="ar-SA"/>
        </w:rPr>
        <w:t>.</w:t>
      </w:r>
    </w:p>
    <w:p w:rsidR="00221E75" w:rsidRPr="000A4490" w:rsidRDefault="00221E75" w:rsidP="00CC77B0">
      <w:pPr>
        <w:widowControl w:val="0"/>
        <w:suppressAutoHyphens/>
        <w:autoSpaceDE w:val="0"/>
        <w:ind w:left="-66" w:firstLine="774"/>
        <w:jc w:val="both"/>
        <w:rPr>
          <w:u w:val="single"/>
          <w:lang w:eastAsia="ar-SA"/>
        </w:rPr>
      </w:pPr>
      <w:r w:rsidRPr="00C469C3">
        <w:rPr>
          <w:lang w:eastAsia="ar-SA"/>
        </w:rPr>
        <w:t>площадь:</w:t>
      </w:r>
      <w:r>
        <w:rPr>
          <w:lang w:eastAsia="ar-SA"/>
        </w:rPr>
        <w:t xml:space="preserve"> </w:t>
      </w:r>
      <w:r>
        <w:rPr>
          <w:u w:val="single"/>
          <w:lang w:eastAsia="ar-SA"/>
        </w:rPr>
        <w:t xml:space="preserve">     </w:t>
      </w:r>
      <w:r w:rsidR="000C7CBC">
        <w:rPr>
          <w:u w:val="single"/>
          <w:lang w:eastAsia="ar-SA"/>
        </w:rPr>
        <w:t>(кв.</w:t>
      </w:r>
      <w:r w:rsidR="0092120A">
        <w:rPr>
          <w:u w:val="single"/>
          <w:lang w:eastAsia="ar-SA"/>
        </w:rPr>
        <w:t xml:space="preserve"> </w:t>
      </w:r>
      <w:r w:rsidR="000C7CBC">
        <w:rPr>
          <w:u w:val="single"/>
          <w:lang w:eastAsia="ar-SA"/>
        </w:rPr>
        <w:t>м)</w:t>
      </w:r>
      <w:proofErr w:type="gramStart"/>
      <w:r>
        <w:rPr>
          <w:u w:val="single"/>
          <w:lang w:eastAsia="ar-SA"/>
        </w:rPr>
        <w:t xml:space="preserve">                                                                                                                         ;</w:t>
      </w:r>
      <w:proofErr w:type="gramEnd"/>
    </w:p>
    <w:p w:rsidR="000C7CBC" w:rsidRDefault="00221E75" w:rsidP="00CC77B0">
      <w:pPr>
        <w:ind w:firstLine="708"/>
        <w:jc w:val="both"/>
        <w:rPr>
          <w:lang w:eastAsia="ar-SA"/>
        </w:rPr>
      </w:pPr>
      <w:r w:rsidRPr="00C469C3">
        <w:rPr>
          <w:lang w:eastAsia="ar-SA"/>
        </w:rPr>
        <w:t>количество размещенных и планируемых к размещению контейнеров и бункеров с указанием их объема</w:t>
      </w:r>
      <w:r w:rsidRPr="000C7CBC">
        <w:rPr>
          <w:u w:val="single"/>
          <w:lang w:eastAsia="ar-SA"/>
        </w:rPr>
        <w:t xml:space="preserve">: </w:t>
      </w:r>
      <w:r w:rsidR="000C7CBC" w:rsidRPr="000C7CBC">
        <w:rPr>
          <w:u w:val="single"/>
          <w:lang w:eastAsia="ar-SA"/>
        </w:rPr>
        <w:t>2 контейнера по 0,75 куб.</w:t>
      </w:r>
      <w:r w:rsidR="0092120A">
        <w:rPr>
          <w:u w:val="single"/>
          <w:lang w:eastAsia="ar-SA"/>
        </w:rPr>
        <w:t xml:space="preserve"> </w:t>
      </w:r>
      <w:r w:rsidR="000C7CBC" w:rsidRPr="000C7CBC">
        <w:rPr>
          <w:u w:val="single"/>
          <w:lang w:eastAsia="ar-SA"/>
        </w:rPr>
        <w:t>м</w:t>
      </w:r>
      <w:r w:rsidR="000C7CBC" w:rsidRPr="001705EC">
        <w:rPr>
          <w:u w:val="single"/>
          <w:lang w:eastAsia="ar-SA"/>
        </w:rPr>
        <w:t>.</w:t>
      </w:r>
      <w:r w:rsidR="001705EC">
        <w:rPr>
          <w:u w:val="single"/>
          <w:lang w:eastAsia="ar-SA"/>
        </w:rPr>
        <w:t>,</w:t>
      </w:r>
      <w:r w:rsidR="001705EC" w:rsidRPr="001705EC">
        <w:rPr>
          <w:u w:val="single"/>
          <w:lang w:eastAsia="ar-SA"/>
        </w:rPr>
        <w:t xml:space="preserve"> контейнеры обустроены металлическими (деревянными) крышками</w:t>
      </w:r>
      <w:r w:rsidR="001705EC">
        <w:rPr>
          <w:u w:val="single"/>
          <w:lang w:eastAsia="ar-SA"/>
        </w:rPr>
        <w:t>.</w:t>
      </w:r>
      <w:r w:rsidRPr="001705EC">
        <w:rPr>
          <w:u w:val="single"/>
          <w:lang w:eastAsia="ar-SA"/>
        </w:rPr>
        <w:t xml:space="preserve">  </w:t>
      </w:r>
      <w:r w:rsidRPr="001705EC">
        <w:rPr>
          <w:lang w:eastAsia="ar-SA"/>
        </w:rPr>
        <w:t xml:space="preserve">                                                                                                                   </w:t>
      </w:r>
    </w:p>
    <w:p w:rsidR="000C7CBC" w:rsidRDefault="000C7CBC" w:rsidP="00CC77B0">
      <w:pPr>
        <w:jc w:val="both"/>
        <w:rPr>
          <w:lang w:eastAsia="ar-SA"/>
        </w:rPr>
      </w:pPr>
    </w:p>
    <w:p w:rsidR="000C7CBC" w:rsidRPr="000C7CBC" w:rsidRDefault="000C7CBC" w:rsidP="00CC77B0">
      <w:pPr>
        <w:suppressAutoHyphens/>
        <w:ind w:firstLine="708"/>
        <w:jc w:val="both"/>
        <w:rPr>
          <w:b/>
          <w:lang w:eastAsia="ar-SA"/>
        </w:rPr>
      </w:pPr>
      <w:r>
        <w:rPr>
          <w:lang w:eastAsia="ar-SA"/>
        </w:rPr>
        <w:t xml:space="preserve">4. </w:t>
      </w:r>
      <w:r w:rsidRPr="00C469C3">
        <w:rPr>
          <w:lang w:eastAsia="ar-SA"/>
        </w:rPr>
        <w:t>Данные об источниках образования твёрдых коммунальных отходов, которые складируются в месте (на площадке) накоплен</w:t>
      </w:r>
      <w:r>
        <w:rPr>
          <w:lang w:eastAsia="ar-SA"/>
        </w:rPr>
        <w:t>ия твёрдых коммунальных отходов (</w:t>
      </w:r>
      <w:r w:rsidRPr="00C469C3">
        <w:rPr>
          <w:lang w:eastAsia="ar-SA"/>
        </w:rPr>
        <w:t>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</w:t>
      </w:r>
      <w:r>
        <w:rPr>
          <w:lang w:eastAsia="ar-SA"/>
        </w:rPr>
        <w:t>идических лиц образуются твёрдые коммунальные</w:t>
      </w:r>
      <w:r w:rsidRPr="00C469C3">
        <w:rPr>
          <w:lang w:eastAsia="ar-SA"/>
        </w:rPr>
        <w:t xml:space="preserve"> отход</w:t>
      </w:r>
      <w:r>
        <w:rPr>
          <w:lang w:eastAsia="ar-SA"/>
        </w:rPr>
        <w:t>ы</w:t>
      </w:r>
      <w:r w:rsidRPr="00C469C3">
        <w:rPr>
          <w:lang w:eastAsia="ar-SA"/>
        </w:rPr>
        <w:t xml:space="preserve">, складируемые в соответствующем месте (на </w:t>
      </w:r>
      <w:proofErr w:type="gramStart"/>
      <w:r w:rsidRPr="00C469C3">
        <w:rPr>
          <w:lang w:eastAsia="ar-SA"/>
        </w:rPr>
        <w:t xml:space="preserve">площадке) </w:t>
      </w:r>
      <w:proofErr w:type="gramEnd"/>
      <w:r w:rsidRPr="00C469C3">
        <w:rPr>
          <w:lang w:eastAsia="ar-SA"/>
        </w:rPr>
        <w:t>накопления твёрдых коммунальных отходов</w:t>
      </w:r>
      <w:r>
        <w:rPr>
          <w:lang w:eastAsia="ar-SA"/>
        </w:rPr>
        <w:t xml:space="preserve">)- </w:t>
      </w:r>
      <w:r w:rsidRPr="000C7CBC">
        <w:rPr>
          <w:b/>
          <w:lang w:eastAsia="ar-SA"/>
        </w:rPr>
        <w:t>прописываем из чего состоят отходы в соответствии СанПиН.</w:t>
      </w:r>
    </w:p>
    <w:p w:rsidR="000C7CBC" w:rsidRDefault="000C7CBC" w:rsidP="00CC77B0">
      <w:pPr>
        <w:ind w:firstLine="708"/>
        <w:jc w:val="both"/>
        <w:rPr>
          <w:lang w:eastAsia="ar-SA"/>
        </w:rPr>
      </w:pPr>
    </w:p>
    <w:p w:rsidR="000C7CBC" w:rsidRDefault="000C7CBC" w:rsidP="00CC77B0">
      <w:pPr>
        <w:jc w:val="both"/>
        <w:rPr>
          <w:lang w:eastAsia="ar-SA"/>
        </w:rPr>
      </w:pPr>
    </w:p>
    <w:p w:rsidR="004762D5" w:rsidRDefault="004762D5" w:rsidP="00CC77B0">
      <w:pPr>
        <w:jc w:val="both"/>
        <w:rPr>
          <w:lang w:eastAsia="ar-SA"/>
        </w:rPr>
      </w:pPr>
    </w:p>
    <w:p w:rsidR="000C7CBC" w:rsidRDefault="000C7CBC" w:rsidP="00CC77B0">
      <w:pPr>
        <w:jc w:val="both"/>
        <w:rPr>
          <w:lang w:eastAsia="ar-SA"/>
        </w:rPr>
      </w:pPr>
    </w:p>
    <w:p w:rsidR="000C7CBC" w:rsidRPr="00C469C3" w:rsidRDefault="000C7CBC" w:rsidP="00CC77B0">
      <w:pPr>
        <w:suppressAutoHyphens/>
        <w:ind w:firstLine="708"/>
        <w:jc w:val="both"/>
        <w:rPr>
          <w:lang w:eastAsia="ar-SA"/>
        </w:rPr>
      </w:pPr>
      <w:r w:rsidRPr="00C469C3">
        <w:rPr>
          <w:lang w:eastAsia="ar-SA"/>
        </w:rPr>
        <w:t>К заявке прилага</w:t>
      </w:r>
      <w:r>
        <w:rPr>
          <w:lang w:eastAsia="ar-SA"/>
        </w:rPr>
        <w:t>ю</w:t>
      </w:r>
      <w:r w:rsidRPr="00C469C3">
        <w:rPr>
          <w:lang w:eastAsia="ar-SA"/>
        </w:rPr>
        <w:t>тся:</w:t>
      </w:r>
    </w:p>
    <w:p w:rsidR="001705EC" w:rsidRDefault="000C7CBC" w:rsidP="00CC77B0">
      <w:pPr>
        <w:suppressAutoHyphens/>
        <w:jc w:val="both"/>
        <w:rPr>
          <w:rFonts w:ascii="Times New Roman CYR" w:hAnsi="Times New Roman CYR" w:cs="Times New Roman CYR"/>
          <w:lang w:eastAsia="ar-SA"/>
        </w:rPr>
      </w:pPr>
      <w:r w:rsidRPr="00C469C3">
        <w:rPr>
          <w:lang w:eastAsia="ar-SA"/>
        </w:rPr>
        <w:t>1.</w:t>
      </w:r>
      <w:r w:rsidRPr="00C469C3">
        <w:rPr>
          <w:lang w:eastAsia="ar-SA"/>
        </w:rPr>
        <w:tab/>
      </w:r>
      <w:r w:rsidRPr="00C469C3">
        <w:rPr>
          <w:rFonts w:ascii="Times New Roman CYR" w:hAnsi="Times New Roman CYR" w:cs="Times New Roman CYR"/>
          <w:lang w:eastAsia="ar-SA"/>
        </w:rPr>
        <w:t>Схема размещения места (площадки) накопления твёрдых коммунальных от</w:t>
      </w:r>
      <w:r>
        <w:rPr>
          <w:rFonts w:ascii="Times New Roman CYR" w:hAnsi="Times New Roman CYR" w:cs="Times New Roman CYR"/>
          <w:lang w:eastAsia="ar-SA"/>
        </w:rPr>
        <w:t>ходов  на карте масштаба 1:2000,</w:t>
      </w:r>
      <w:r w:rsidRPr="00804230">
        <w:rPr>
          <w:rFonts w:ascii="Times New Roman CYR" w:hAnsi="Times New Roman CYR" w:cs="Times New Roman CYR"/>
          <w:b/>
          <w:u w:val="single"/>
          <w:lang w:eastAsia="ar-SA"/>
        </w:rPr>
        <w:t>с указанием расстояния от места (площадки) накопления ТКО до нормируемых объектов</w:t>
      </w:r>
      <w:r w:rsidRPr="000C7CBC">
        <w:rPr>
          <w:rFonts w:ascii="Times New Roman CYR" w:hAnsi="Times New Roman CYR" w:cs="Times New Roman CYR"/>
          <w:b/>
          <w:lang w:eastAsia="ar-SA"/>
        </w:rPr>
        <w:t xml:space="preserve"> </w:t>
      </w:r>
      <w:r>
        <w:rPr>
          <w:rFonts w:ascii="Times New Roman CYR" w:hAnsi="Times New Roman CYR" w:cs="Times New Roman CYR"/>
          <w:lang w:eastAsia="ar-SA"/>
        </w:rPr>
        <w:t>с согласование</w:t>
      </w:r>
      <w:r w:rsidR="001705EC">
        <w:rPr>
          <w:rFonts w:ascii="Times New Roman CYR" w:hAnsi="Times New Roman CYR" w:cs="Times New Roman CYR"/>
          <w:lang w:eastAsia="ar-SA"/>
        </w:rPr>
        <w:t>м (подписью) архитектора района.</w:t>
      </w:r>
    </w:p>
    <w:p w:rsidR="001705EC" w:rsidRDefault="000C7CBC" w:rsidP="00CC77B0">
      <w:pPr>
        <w:suppressAutoHyphens/>
        <w:jc w:val="both"/>
        <w:rPr>
          <w:rFonts w:ascii="Times New Roman CYR" w:hAnsi="Times New Roman CYR" w:cs="Times New Roman CYR"/>
          <w:lang w:eastAsia="ar-SA"/>
        </w:rPr>
      </w:pPr>
      <w:r w:rsidRPr="00B95F8D">
        <w:rPr>
          <w:rFonts w:ascii="Times New Roman CYR" w:hAnsi="Times New Roman CYR" w:cs="Times New Roman CYR"/>
          <w:lang w:eastAsia="ar-SA"/>
        </w:rPr>
        <w:t xml:space="preserve"> </w:t>
      </w:r>
      <w:r w:rsidRPr="00C469C3">
        <w:rPr>
          <w:lang w:eastAsia="ar-SA"/>
        </w:rPr>
        <w:t xml:space="preserve">2. </w:t>
      </w:r>
      <w:r w:rsidR="00144066">
        <w:rPr>
          <w:lang w:eastAsia="ar-SA"/>
        </w:rPr>
        <w:t xml:space="preserve">    </w:t>
      </w:r>
      <w:r w:rsidR="006404EC">
        <w:rPr>
          <w:lang w:eastAsia="ar-SA"/>
        </w:rPr>
        <w:t>Фотография</w:t>
      </w:r>
      <w:r w:rsidRPr="00C469C3">
        <w:rPr>
          <w:lang w:eastAsia="ar-SA"/>
        </w:rPr>
        <w:t xml:space="preserve"> контейнерной площадки</w:t>
      </w:r>
      <w:r>
        <w:rPr>
          <w:lang w:eastAsia="ar-SA"/>
        </w:rPr>
        <w:t xml:space="preserve"> - основной вид, фо</w:t>
      </w:r>
      <w:r w:rsidR="00144066">
        <w:rPr>
          <w:lang w:eastAsia="ar-SA"/>
        </w:rPr>
        <w:t>томатериалы по</w:t>
      </w:r>
      <w:r>
        <w:rPr>
          <w:lang w:eastAsia="ar-SA"/>
        </w:rPr>
        <w:t xml:space="preserve"> отношени</w:t>
      </w:r>
      <w:r w:rsidR="00144066">
        <w:rPr>
          <w:lang w:eastAsia="ar-SA"/>
        </w:rPr>
        <w:t>ю</w:t>
      </w:r>
      <w:r>
        <w:rPr>
          <w:lang w:eastAsia="ar-SA"/>
        </w:rPr>
        <w:t xml:space="preserve"> </w:t>
      </w:r>
      <w:r w:rsidR="00144066">
        <w:rPr>
          <w:lang w:eastAsia="ar-SA"/>
        </w:rPr>
        <w:t xml:space="preserve">к </w:t>
      </w:r>
      <w:r>
        <w:rPr>
          <w:lang w:eastAsia="ar-SA"/>
        </w:rPr>
        <w:t>объект</w:t>
      </w:r>
      <w:r w:rsidR="00144066">
        <w:rPr>
          <w:lang w:eastAsia="ar-SA"/>
        </w:rPr>
        <w:t>ам</w:t>
      </w:r>
      <w:r w:rsidR="001705EC">
        <w:rPr>
          <w:lang w:eastAsia="ar-SA"/>
        </w:rPr>
        <w:t>,</w:t>
      </w:r>
      <w:r w:rsidR="001705EC" w:rsidRPr="001705EC">
        <w:rPr>
          <w:rFonts w:ascii="Times New Roman CYR" w:hAnsi="Times New Roman CYR" w:cs="Times New Roman CYR"/>
          <w:lang w:eastAsia="ar-SA"/>
        </w:rPr>
        <w:t xml:space="preserve"> </w:t>
      </w:r>
      <w:r w:rsidR="001705EC">
        <w:rPr>
          <w:rFonts w:ascii="Times New Roman CYR" w:hAnsi="Times New Roman CYR" w:cs="Times New Roman CYR"/>
          <w:lang w:eastAsia="ar-SA"/>
        </w:rPr>
        <w:t xml:space="preserve">с данными о наличии подъездных путей для автотранспорта.  </w:t>
      </w:r>
    </w:p>
    <w:p w:rsidR="000C7CBC" w:rsidRPr="00B95F8D" w:rsidRDefault="000C7CBC" w:rsidP="00CC77B0">
      <w:pPr>
        <w:suppressAutoHyphens/>
        <w:jc w:val="both"/>
        <w:rPr>
          <w:lang w:eastAsia="ar-SA"/>
        </w:rPr>
      </w:pPr>
    </w:p>
    <w:p w:rsidR="000327FA" w:rsidRDefault="000327FA" w:rsidP="00CC77B0">
      <w:pPr>
        <w:ind w:firstLine="708"/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  <w:r>
        <w:rPr>
          <w:lang w:eastAsia="ar-SA"/>
        </w:rPr>
        <w:t>3. Сопроводительное письмо на имя</w:t>
      </w:r>
      <w:r w:rsidR="00591BF5">
        <w:rPr>
          <w:lang w:eastAsia="ar-SA"/>
        </w:rPr>
        <w:t xml:space="preserve"> Главы муниципального образования</w:t>
      </w:r>
      <w:proofErr w:type="gramStart"/>
      <w:r>
        <w:rPr>
          <w:lang w:eastAsia="ar-SA"/>
        </w:rPr>
        <w:t>.</w:t>
      </w:r>
      <w:proofErr w:type="gramEnd"/>
      <w:r>
        <w:rPr>
          <w:lang w:eastAsia="ar-SA"/>
        </w:rPr>
        <w:t xml:space="preserve"> </w:t>
      </w:r>
      <w:proofErr w:type="gramStart"/>
      <w:r>
        <w:rPr>
          <w:lang w:eastAsia="ar-SA"/>
        </w:rPr>
        <w:t>в</w:t>
      </w:r>
      <w:proofErr w:type="gramEnd"/>
      <w:r>
        <w:rPr>
          <w:lang w:eastAsia="ar-SA"/>
        </w:rPr>
        <w:t xml:space="preserve"> 2 экз.</w:t>
      </w: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P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221E75" w:rsidRDefault="00221E75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Pr="00591BF5" w:rsidRDefault="00591BF5" w:rsidP="00CC77B0">
      <w:pPr>
        <w:jc w:val="both"/>
        <w:rPr>
          <w:lang w:eastAsia="ar-SA"/>
        </w:rPr>
      </w:pPr>
      <w:r>
        <w:rPr>
          <w:lang w:eastAsia="ar-SA"/>
        </w:rPr>
        <w:lastRenderedPageBreak/>
        <w:t>ПИСЬМО</w:t>
      </w:r>
      <w:r w:rsidR="00CC77B0">
        <w:rPr>
          <w:lang w:eastAsia="ar-SA"/>
        </w:rPr>
        <w:t xml:space="preserve"> -</w:t>
      </w:r>
      <w:r>
        <w:rPr>
          <w:lang w:eastAsia="ar-SA"/>
        </w:rPr>
        <w:t xml:space="preserve"> ОБРАЗЕЦ</w:t>
      </w:r>
      <w:r w:rsidRPr="00591BF5">
        <w:rPr>
          <w:lang w:eastAsia="ar-SA"/>
        </w:rPr>
        <w:t xml:space="preserve"> </w:t>
      </w:r>
      <w:r>
        <w:rPr>
          <w:lang w:eastAsia="ar-SA"/>
        </w:rPr>
        <w:t>(НА ФИРМЕННОМ БЛАНКЕ ОРГАНИЗАЦИИ)</w:t>
      </w:r>
    </w:p>
    <w:p w:rsidR="00591BF5" w:rsidRDefault="000327FA" w:rsidP="00CC77B0">
      <w:pPr>
        <w:tabs>
          <w:tab w:val="left" w:pos="2268"/>
          <w:tab w:val="left" w:pos="3810"/>
          <w:tab w:val="center" w:pos="4677"/>
        </w:tabs>
        <w:jc w:val="both"/>
        <w:rPr>
          <w:lang w:eastAsia="ar-SA"/>
        </w:rPr>
      </w:pPr>
      <w:r>
        <w:rPr>
          <w:lang w:eastAsia="ar-SA"/>
        </w:rPr>
        <w:tab/>
      </w:r>
    </w:p>
    <w:p w:rsidR="000327FA" w:rsidRPr="00591BF5" w:rsidRDefault="00591BF5" w:rsidP="00CC77B0">
      <w:pPr>
        <w:tabs>
          <w:tab w:val="left" w:pos="2268"/>
          <w:tab w:val="left" w:pos="3810"/>
          <w:tab w:val="center" w:pos="4677"/>
        </w:tabs>
        <w:jc w:val="right"/>
      </w:pPr>
      <w:r>
        <w:rPr>
          <w:lang w:eastAsia="ar-SA"/>
        </w:rPr>
        <w:t>Г</w:t>
      </w:r>
      <w:r w:rsidR="000327FA">
        <w:t>лаве</w:t>
      </w:r>
      <w:r>
        <w:t xml:space="preserve"> муниципального образования </w:t>
      </w:r>
    </w:p>
    <w:p w:rsidR="000327FA" w:rsidRDefault="00591BF5" w:rsidP="00CC77B0">
      <w:pPr>
        <w:tabs>
          <w:tab w:val="left" w:pos="2268"/>
          <w:tab w:val="left" w:pos="3810"/>
          <w:tab w:val="center" w:pos="4677"/>
        </w:tabs>
        <w:jc w:val="right"/>
      </w:pPr>
      <w:r>
        <w:t xml:space="preserve">«Муниципальный округ </w:t>
      </w:r>
      <w:proofErr w:type="spellStart"/>
      <w:r>
        <w:t>Увинский</w:t>
      </w:r>
      <w:proofErr w:type="spellEnd"/>
      <w:r>
        <w:t xml:space="preserve"> район</w:t>
      </w:r>
    </w:p>
    <w:p w:rsidR="00591BF5" w:rsidRDefault="00591BF5" w:rsidP="00CC77B0">
      <w:pPr>
        <w:tabs>
          <w:tab w:val="left" w:pos="2268"/>
          <w:tab w:val="left" w:pos="3810"/>
          <w:tab w:val="center" w:pos="4677"/>
        </w:tabs>
        <w:jc w:val="right"/>
      </w:pPr>
      <w:r>
        <w:t>Удмуртской Республики»</w:t>
      </w:r>
    </w:p>
    <w:p w:rsidR="00591BF5" w:rsidRDefault="00591BF5" w:rsidP="00CC77B0">
      <w:pPr>
        <w:tabs>
          <w:tab w:val="left" w:pos="2268"/>
          <w:tab w:val="left" w:pos="3810"/>
          <w:tab w:val="center" w:pos="4677"/>
        </w:tabs>
        <w:jc w:val="right"/>
      </w:pPr>
      <w:r>
        <w:t>В.А. Головину</w:t>
      </w:r>
    </w:p>
    <w:p w:rsidR="00591BF5" w:rsidRDefault="00591BF5" w:rsidP="00CC77B0">
      <w:pPr>
        <w:tabs>
          <w:tab w:val="left" w:pos="2268"/>
          <w:tab w:val="left" w:pos="3810"/>
          <w:tab w:val="center" w:pos="4677"/>
        </w:tabs>
        <w:jc w:val="right"/>
      </w:pPr>
      <w:r>
        <w:t>___________________________________</w:t>
      </w:r>
    </w:p>
    <w:p w:rsidR="00CC77B0" w:rsidRDefault="00CC77B0" w:rsidP="00CC77B0">
      <w:pPr>
        <w:tabs>
          <w:tab w:val="left" w:pos="2268"/>
          <w:tab w:val="left" w:pos="3810"/>
          <w:tab w:val="center" w:pos="4677"/>
        </w:tabs>
        <w:jc w:val="right"/>
      </w:pPr>
      <w:r>
        <w:t>___________________________________</w:t>
      </w:r>
    </w:p>
    <w:p w:rsidR="00591BF5" w:rsidRPr="00022FD0" w:rsidRDefault="00591BF5" w:rsidP="00CC77B0">
      <w:pPr>
        <w:tabs>
          <w:tab w:val="left" w:pos="2268"/>
          <w:tab w:val="left" w:pos="3810"/>
          <w:tab w:val="center" w:pos="4677"/>
        </w:tabs>
        <w:jc w:val="both"/>
      </w:pPr>
    </w:p>
    <w:p w:rsidR="000327FA" w:rsidRDefault="000327FA" w:rsidP="00CC77B0">
      <w:pPr>
        <w:tabs>
          <w:tab w:val="left" w:pos="5835"/>
        </w:tabs>
        <w:jc w:val="both"/>
      </w:pPr>
    </w:p>
    <w:p w:rsidR="000327FA" w:rsidRPr="00022FD0" w:rsidRDefault="000327FA" w:rsidP="00CC77B0">
      <w:pPr>
        <w:jc w:val="both"/>
      </w:pPr>
    </w:p>
    <w:p w:rsidR="000327FA" w:rsidRPr="00022FD0" w:rsidRDefault="000327FA" w:rsidP="00CC77B0">
      <w:pPr>
        <w:jc w:val="both"/>
      </w:pPr>
      <w:r>
        <w:t>О местах накопления ТКО</w:t>
      </w:r>
    </w:p>
    <w:p w:rsidR="000327FA" w:rsidRPr="00022FD0" w:rsidRDefault="000327FA" w:rsidP="00CC77B0">
      <w:pPr>
        <w:jc w:val="both"/>
      </w:pPr>
    </w:p>
    <w:p w:rsidR="000327FA" w:rsidRPr="00022FD0" w:rsidRDefault="000327FA" w:rsidP="00CC77B0">
      <w:pPr>
        <w:jc w:val="both"/>
      </w:pPr>
    </w:p>
    <w:p w:rsidR="000327FA" w:rsidRDefault="000327FA" w:rsidP="00CC77B0">
      <w:pPr>
        <w:jc w:val="both"/>
      </w:pPr>
    </w:p>
    <w:p w:rsidR="000327FA" w:rsidRDefault="000327FA" w:rsidP="00CC77B0">
      <w:pPr>
        <w:tabs>
          <w:tab w:val="left" w:pos="2642"/>
        </w:tabs>
        <w:jc w:val="both"/>
      </w:pPr>
      <w:r>
        <w:tab/>
        <w:t>Уважаемый</w:t>
      </w:r>
      <w:r w:rsidR="00591BF5">
        <w:t xml:space="preserve"> Владимир Анатольевич</w:t>
      </w:r>
      <w:r>
        <w:t>!</w:t>
      </w:r>
    </w:p>
    <w:p w:rsidR="000327FA" w:rsidRPr="00022FD0" w:rsidRDefault="000327FA" w:rsidP="00CC77B0">
      <w:pPr>
        <w:jc w:val="both"/>
      </w:pPr>
    </w:p>
    <w:p w:rsidR="000327FA" w:rsidRPr="00022FD0" w:rsidRDefault="000327FA" w:rsidP="00CC77B0">
      <w:pPr>
        <w:jc w:val="both"/>
      </w:pPr>
    </w:p>
    <w:p w:rsidR="000327FA" w:rsidRDefault="000327FA" w:rsidP="00CC77B0">
      <w:pPr>
        <w:jc w:val="both"/>
      </w:pPr>
    </w:p>
    <w:p w:rsidR="000327FA" w:rsidRDefault="000327FA" w:rsidP="00CC77B0">
      <w:pPr>
        <w:ind w:firstLine="708"/>
        <w:jc w:val="both"/>
      </w:pPr>
      <w:r>
        <w:t xml:space="preserve">Просим согласовать место (площадку) накопления твердых коммунальных отходов (ТКО) и включить в реестр мест (площадок) накопления ТКО </w:t>
      </w:r>
      <w:r w:rsidRPr="004C69F1">
        <w:rPr>
          <w:u w:val="single"/>
        </w:rPr>
        <w:t>по (название учреждения</w:t>
      </w:r>
      <w:r>
        <w:t>).</w:t>
      </w:r>
    </w:p>
    <w:p w:rsidR="000327FA" w:rsidRDefault="000327FA" w:rsidP="00CC77B0">
      <w:pPr>
        <w:jc w:val="both"/>
      </w:pPr>
    </w:p>
    <w:p w:rsidR="000327FA" w:rsidRDefault="000327FA" w:rsidP="00CC77B0">
      <w:pPr>
        <w:jc w:val="both"/>
      </w:pPr>
      <w:r>
        <w:t>Приложение:</w:t>
      </w:r>
    </w:p>
    <w:p w:rsidR="000327FA" w:rsidRDefault="000327FA" w:rsidP="00CC77B0">
      <w:pPr>
        <w:jc w:val="both"/>
      </w:pPr>
      <w:r>
        <w:t>- Заявка о</w:t>
      </w:r>
      <w:r w:rsidR="007123EF">
        <w:t xml:space="preserve"> согласовании с Администрацией муниципального образования</w:t>
      </w:r>
      <w:r>
        <w:t xml:space="preserve"> «</w:t>
      </w:r>
      <w:r w:rsidR="007123EF">
        <w:t xml:space="preserve">Муниципальный  округ </w:t>
      </w:r>
      <w:r>
        <w:t>Увинский район</w:t>
      </w:r>
      <w:r w:rsidR="007123EF">
        <w:t xml:space="preserve"> Удмуртской Республики</w:t>
      </w:r>
      <w:r>
        <w:t>» создания места накопления ТКО в 3 экз. на 1 л.;</w:t>
      </w:r>
    </w:p>
    <w:p w:rsidR="000327FA" w:rsidRDefault="000327FA" w:rsidP="00CC77B0">
      <w:pPr>
        <w:jc w:val="both"/>
      </w:pPr>
      <w:r>
        <w:t>- Схема размещения места (площадки) накопления ТКО в 3 экз. на 1 л.;</w:t>
      </w:r>
    </w:p>
    <w:p w:rsidR="000327FA" w:rsidRDefault="000327FA" w:rsidP="00CC77B0">
      <w:pPr>
        <w:jc w:val="both"/>
      </w:pPr>
      <w:r>
        <w:t>- Фото м</w:t>
      </w:r>
      <w:r w:rsidR="001705EC">
        <w:t>ест накопления ТКО в 3 экз. на 2</w:t>
      </w:r>
      <w:r>
        <w:t xml:space="preserve"> л.    </w:t>
      </w:r>
    </w:p>
    <w:p w:rsidR="000327FA" w:rsidRDefault="000327FA" w:rsidP="00CC77B0">
      <w:pPr>
        <w:jc w:val="both"/>
      </w:pPr>
    </w:p>
    <w:p w:rsidR="000327FA" w:rsidRDefault="000327FA" w:rsidP="00CC77B0">
      <w:pPr>
        <w:jc w:val="both"/>
      </w:pPr>
    </w:p>
    <w:p w:rsidR="000327FA" w:rsidRDefault="000327FA" w:rsidP="00CC77B0">
      <w:pPr>
        <w:jc w:val="both"/>
      </w:pPr>
    </w:p>
    <w:p w:rsidR="000327FA" w:rsidRDefault="000327FA" w:rsidP="00CC77B0">
      <w:pPr>
        <w:jc w:val="both"/>
      </w:pPr>
    </w:p>
    <w:p w:rsidR="000327FA" w:rsidRDefault="000327FA" w:rsidP="00CC77B0">
      <w:pPr>
        <w:jc w:val="both"/>
      </w:pPr>
    </w:p>
    <w:p w:rsidR="000327FA" w:rsidRDefault="000327FA" w:rsidP="00CC77B0">
      <w:pPr>
        <w:jc w:val="both"/>
      </w:pPr>
      <w:r>
        <w:t xml:space="preserve">Директор </w:t>
      </w:r>
    </w:p>
    <w:p w:rsidR="000327FA" w:rsidRPr="003B7B65" w:rsidRDefault="000327FA" w:rsidP="00CC77B0">
      <w:pPr>
        <w:jc w:val="both"/>
      </w:pPr>
    </w:p>
    <w:p w:rsidR="000327FA" w:rsidRPr="003B7B65" w:rsidRDefault="000327FA" w:rsidP="00CC77B0">
      <w:pPr>
        <w:jc w:val="both"/>
      </w:pPr>
    </w:p>
    <w:p w:rsidR="000327FA" w:rsidRDefault="000327FA" w:rsidP="00CC77B0">
      <w:pPr>
        <w:tabs>
          <w:tab w:val="left" w:pos="2712"/>
        </w:tabs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eastAsia="ar-SA"/>
        </w:rPr>
      </w:pPr>
    </w:p>
    <w:p w:rsidR="000327FA" w:rsidRDefault="000327FA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Default="006211A7" w:rsidP="00CC77B0">
      <w:pPr>
        <w:jc w:val="both"/>
        <w:rPr>
          <w:lang w:val="en-US" w:eastAsia="ar-SA"/>
        </w:rPr>
      </w:pPr>
    </w:p>
    <w:p w:rsidR="006211A7" w:rsidRPr="005342A7" w:rsidRDefault="006211A7" w:rsidP="00CC77B0">
      <w:pPr>
        <w:tabs>
          <w:tab w:val="left" w:pos="4082"/>
        </w:tabs>
        <w:jc w:val="both"/>
        <w:rPr>
          <w:sz w:val="72"/>
          <w:szCs w:val="72"/>
          <w:lang w:eastAsia="ar-SA"/>
        </w:rPr>
      </w:pPr>
    </w:p>
    <w:sectPr w:rsidR="006211A7" w:rsidRPr="005342A7" w:rsidSect="005D061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C31"/>
    <w:rsid w:val="000004A4"/>
    <w:rsid w:val="0000215B"/>
    <w:rsid w:val="00003587"/>
    <w:rsid w:val="00004DB5"/>
    <w:rsid w:val="00005029"/>
    <w:rsid w:val="00007894"/>
    <w:rsid w:val="000119AD"/>
    <w:rsid w:val="00011C31"/>
    <w:rsid w:val="000140DC"/>
    <w:rsid w:val="00014282"/>
    <w:rsid w:val="00016372"/>
    <w:rsid w:val="00017EC9"/>
    <w:rsid w:val="000240EA"/>
    <w:rsid w:val="000279C6"/>
    <w:rsid w:val="000327E2"/>
    <w:rsid w:val="000327FA"/>
    <w:rsid w:val="00033CB0"/>
    <w:rsid w:val="000348CD"/>
    <w:rsid w:val="0003637D"/>
    <w:rsid w:val="000367EE"/>
    <w:rsid w:val="00036D4D"/>
    <w:rsid w:val="0004090C"/>
    <w:rsid w:val="00040E87"/>
    <w:rsid w:val="000411C2"/>
    <w:rsid w:val="00041789"/>
    <w:rsid w:val="00041A24"/>
    <w:rsid w:val="00041AE3"/>
    <w:rsid w:val="0004306F"/>
    <w:rsid w:val="0004588C"/>
    <w:rsid w:val="000468BF"/>
    <w:rsid w:val="000514B5"/>
    <w:rsid w:val="0005217E"/>
    <w:rsid w:val="000529D9"/>
    <w:rsid w:val="00053142"/>
    <w:rsid w:val="000549C0"/>
    <w:rsid w:val="00060BE0"/>
    <w:rsid w:val="0006110C"/>
    <w:rsid w:val="00064D0A"/>
    <w:rsid w:val="00073323"/>
    <w:rsid w:val="00074B47"/>
    <w:rsid w:val="000755DF"/>
    <w:rsid w:val="00077338"/>
    <w:rsid w:val="000778D5"/>
    <w:rsid w:val="00082614"/>
    <w:rsid w:val="00082D47"/>
    <w:rsid w:val="00085B2F"/>
    <w:rsid w:val="00085DCB"/>
    <w:rsid w:val="00086749"/>
    <w:rsid w:val="000867A5"/>
    <w:rsid w:val="000870B4"/>
    <w:rsid w:val="000913F0"/>
    <w:rsid w:val="00091471"/>
    <w:rsid w:val="000916DA"/>
    <w:rsid w:val="00096257"/>
    <w:rsid w:val="000A030A"/>
    <w:rsid w:val="000A0666"/>
    <w:rsid w:val="000A109C"/>
    <w:rsid w:val="000A2152"/>
    <w:rsid w:val="000A2F43"/>
    <w:rsid w:val="000A35DB"/>
    <w:rsid w:val="000A39F4"/>
    <w:rsid w:val="000A4A09"/>
    <w:rsid w:val="000A73C5"/>
    <w:rsid w:val="000A7DFF"/>
    <w:rsid w:val="000B2002"/>
    <w:rsid w:val="000B2DB0"/>
    <w:rsid w:val="000B39F6"/>
    <w:rsid w:val="000B4F6D"/>
    <w:rsid w:val="000B516E"/>
    <w:rsid w:val="000B5376"/>
    <w:rsid w:val="000B667A"/>
    <w:rsid w:val="000B6894"/>
    <w:rsid w:val="000B7492"/>
    <w:rsid w:val="000C1376"/>
    <w:rsid w:val="000C1BCB"/>
    <w:rsid w:val="000C32F7"/>
    <w:rsid w:val="000C5219"/>
    <w:rsid w:val="000C53B4"/>
    <w:rsid w:val="000C7732"/>
    <w:rsid w:val="000C774F"/>
    <w:rsid w:val="000C7CBC"/>
    <w:rsid w:val="000C7D88"/>
    <w:rsid w:val="000D08C1"/>
    <w:rsid w:val="000D2527"/>
    <w:rsid w:val="000D314B"/>
    <w:rsid w:val="000D41AF"/>
    <w:rsid w:val="000D5B94"/>
    <w:rsid w:val="000D7FE4"/>
    <w:rsid w:val="000E0D47"/>
    <w:rsid w:val="000E4B3D"/>
    <w:rsid w:val="000E52BF"/>
    <w:rsid w:val="000E56C1"/>
    <w:rsid w:val="000E60E7"/>
    <w:rsid w:val="000E6500"/>
    <w:rsid w:val="000E6E43"/>
    <w:rsid w:val="000F2BE8"/>
    <w:rsid w:val="000F5110"/>
    <w:rsid w:val="000F626E"/>
    <w:rsid w:val="000F7813"/>
    <w:rsid w:val="000F7D70"/>
    <w:rsid w:val="00104EC9"/>
    <w:rsid w:val="00105E85"/>
    <w:rsid w:val="001142D4"/>
    <w:rsid w:val="001144F9"/>
    <w:rsid w:val="0011560D"/>
    <w:rsid w:val="00115C19"/>
    <w:rsid w:val="00121575"/>
    <w:rsid w:val="00123F8E"/>
    <w:rsid w:val="00124904"/>
    <w:rsid w:val="00127CB6"/>
    <w:rsid w:val="0013005B"/>
    <w:rsid w:val="0013145E"/>
    <w:rsid w:val="00131676"/>
    <w:rsid w:val="00131C0B"/>
    <w:rsid w:val="00131D59"/>
    <w:rsid w:val="00141144"/>
    <w:rsid w:val="0014171C"/>
    <w:rsid w:val="00142291"/>
    <w:rsid w:val="00142CC5"/>
    <w:rsid w:val="0014358C"/>
    <w:rsid w:val="00143987"/>
    <w:rsid w:val="00144066"/>
    <w:rsid w:val="00146CF9"/>
    <w:rsid w:val="00147C84"/>
    <w:rsid w:val="00151A04"/>
    <w:rsid w:val="00152EBB"/>
    <w:rsid w:val="00155EC4"/>
    <w:rsid w:val="00160AFF"/>
    <w:rsid w:val="0016299C"/>
    <w:rsid w:val="00162A4F"/>
    <w:rsid w:val="00162D50"/>
    <w:rsid w:val="00163472"/>
    <w:rsid w:val="00164CC9"/>
    <w:rsid w:val="00164F91"/>
    <w:rsid w:val="00167B78"/>
    <w:rsid w:val="001705EC"/>
    <w:rsid w:val="00171196"/>
    <w:rsid w:val="00172F87"/>
    <w:rsid w:val="00173AE6"/>
    <w:rsid w:val="00174638"/>
    <w:rsid w:val="00175807"/>
    <w:rsid w:val="001768C4"/>
    <w:rsid w:val="001772A1"/>
    <w:rsid w:val="00177D67"/>
    <w:rsid w:val="00180AC2"/>
    <w:rsid w:val="001868D7"/>
    <w:rsid w:val="00186E75"/>
    <w:rsid w:val="0018752B"/>
    <w:rsid w:val="00195375"/>
    <w:rsid w:val="00195FE3"/>
    <w:rsid w:val="001A1BB6"/>
    <w:rsid w:val="001A366C"/>
    <w:rsid w:val="001A37EC"/>
    <w:rsid w:val="001A3802"/>
    <w:rsid w:val="001A40EE"/>
    <w:rsid w:val="001A4510"/>
    <w:rsid w:val="001A7437"/>
    <w:rsid w:val="001B00B6"/>
    <w:rsid w:val="001B27C4"/>
    <w:rsid w:val="001B3272"/>
    <w:rsid w:val="001B3723"/>
    <w:rsid w:val="001C02FF"/>
    <w:rsid w:val="001C04F5"/>
    <w:rsid w:val="001C0B9F"/>
    <w:rsid w:val="001C0CE6"/>
    <w:rsid w:val="001C3BE7"/>
    <w:rsid w:val="001C726C"/>
    <w:rsid w:val="001C742D"/>
    <w:rsid w:val="001C7665"/>
    <w:rsid w:val="001D053E"/>
    <w:rsid w:val="001D1C09"/>
    <w:rsid w:val="001D2BA3"/>
    <w:rsid w:val="001D4C58"/>
    <w:rsid w:val="001D69DB"/>
    <w:rsid w:val="001D76E2"/>
    <w:rsid w:val="001D7D03"/>
    <w:rsid w:val="001E0DE5"/>
    <w:rsid w:val="001E2108"/>
    <w:rsid w:val="001E5872"/>
    <w:rsid w:val="001E642F"/>
    <w:rsid w:val="001F4774"/>
    <w:rsid w:val="001F6263"/>
    <w:rsid w:val="001F7C2D"/>
    <w:rsid w:val="001F7DD9"/>
    <w:rsid w:val="00200DFE"/>
    <w:rsid w:val="00204526"/>
    <w:rsid w:val="00205210"/>
    <w:rsid w:val="002114F9"/>
    <w:rsid w:val="00211968"/>
    <w:rsid w:val="002131EC"/>
    <w:rsid w:val="002132D6"/>
    <w:rsid w:val="00213A0D"/>
    <w:rsid w:val="0021425D"/>
    <w:rsid w:val="002142C2"/>
    <w:rsid w:val="00214756"/>
    <w:rsid w:val="00215924"/>
    <w:rsid w:val="00215DB5"/>
    <w:rsid w:val="00220230"/>
    <w:rsid w:val="00220B99"/>
    <w:rsid w:val="00220DBF"/>
    <w:rsid w:val="00220DCB"/>
    <w:rsid w:val="00221E75"/>
    <w:rsid w:val="00222C89"/>
    <w:rsid w:val="00225ABF"/>
    <w:rsid w:val="00225B49"/>
    <w:rsid w:val="0022751F"/>
    <w:rsid w:val="0023041E"/>
    <w:rsid w:val="0023096D"/>
    <w:rsid w:val="00230E78"/>
    <w:rsid w:val="0023228A"/>
    <w:rsid w:val="00232BAA"/>
    <w:rsid w:val="0023409F"/>
    <w:rsid w:val="00237469"/>
    <w:rsid w:val="00240439"/>
    <w:rsid w:val="00240D4D"/>
    <w:rsid w:val="00242356"/>
    <w:rsid w:val="00242400"/>
    <w:rsid w:val="00242981"/>
    <w:rsid w:val="0024308F"/>
    <w:rsid w:val="002444D4"/>
    <w:rsid w:val="002523C4"/>
    <w:rsid w:val="002537F8"/>
    <w:rsid w:val="002560EF"/>
    <w:rsid w:val="002577DF"/>
    <w:rsid w:val="00261066"/>
    <w:rsid w:val="00262FE3"/>
    <w:rsid w:val="002639B3"/>
    <w:rsid w:val="002640C4"/>
    <w:rsid w:val="002662FD"/>
    <w:rsid w:val="0026654A"/>
    <w:rsid w:val="00271DBD"/>
    <w:rsid w:val="002726C9"/>
    <w:rsid w:val="002747F7"/>
    <w:rsid w:val="00274E9A"/>
    <w:rsid w:val="0027511C"/>
    <w:rsid w:val="0027608F"/>
    <w:rsid w:val="002774CD"/>
    <w:rsid w:val="00277D16"/>
    <w:rsid w:val="00281620"/>
    <w:rsid w:val="00283CCE"/>
    <w:rsid w:val="002841AF"/>
    <w:rsid w:val="00285CA6"/>
    <w:rsid w:val="00293235"/>
    <w:rsid w:val="002945F5"/>
    <w:rsid w:val="00295976"/>
    <w:rsid w:val="00296510"/>
    <w:rsid w:val="002A0972"/>
    <w:rsid w:val="002A1C1B"/>
    <w:rsid w:val="002A3996"/>
    <w:rsid w:val="002A5CA6"/>
    <w:rsid w:val="002A664C"/>
    <w:rsid w:val="002B6585"/>
    <w:rsid w:val="002B6B08"/>
    <w:rsid w:val="002B6D88"/>
    <w:rsid w:val="002C0D2E"/>
    <w:rsid w:val="002C4472"/>
    <w:rsid w:val="002C4BC5"/>
    <w:rsid w:val="002C549F"/>
    <w:rsid w:val="002C7DFC"/>
    <w:rsid w:val="002D029A"/>
    <w:rsid w:val="002D20A9"/>
    <w:rsid w:val="002D2123"/>
    <w:rsid w:val="002D4766"/>
    <w:rsid w:val="002D6A1E"/>
    <w:rsid w:val="002E01C0"/>
    <w:rsid w:val="002E1568"/>
    <w:rsid w:val="002E4192"/>
    <w:rsid w:val="002E5B87"/>
    <w:rsid w:val="002E7010"/>
    <w:rsid w:val="002E71EC"/>
    <w:rsid w:val="002F1A58"/>
    <w:rsid w:val="002F4655"/>
    <w:rsid w:val="002F518E"/>
    <w:rsid w:val="002F70E9"/>
    <w:rsid w:val="00301393"/>
    <w:rsid w:val="00302129"/>
    <w:rsid w:val="0030251B"/>
    <w:rsid w:val="00304A18"/>
    <w:rsid w:val="00305F6B"/>
    <w:rsid w:val="003072B2"/>
    <w:rsid w:val="00307B15"/>
    <w:rsid w:val="003109D4"/>
    <w:rsid w:val="003115D4"/>
    <w:rsid w:val="00311C1C"/>
    <w:rsid w:val="00311D9E"/>
    <w:rsid w:val="0031253D"/>
    <w:rsid w:val="003129AB"/>
    <w:rsid w:val="00314319"/>
    <w:rsid w:val="003157BB"/>
    <w:rsid w:val="00317452"/>
    <w:rsid w:val="00317D80"/>
    <w:rsid w:val="0032262F"/>
    <w:rsid w:val="0032308E"/>
    <w:rsid w:val="0032681D"/>
    <w:rsid w:val="003312EE"/>
    <w:rsid w:val="00334386"/>
    <w:rsid w:val="00335523"/>
    <w:rsid w:val="00336E2F"/>
    <w:rsid w:val="0033708F"/>
    <w:rsid w:val="0034012C"/>
    <w:rsid w:val="00341261"/>
    <w:rsid w:val="00341993"/>
    <w:rsid w:val="00341E26"/>
    <w:rsid w:val="0034296A"/>
    <w:rsid w:val="00345CE7"/>
    <w:rsid w:val="00346A9D"/>
    <w:rsid w:val="00346D37"/>
    <w:rsid w:val="00353051"/>
    <w:rsid w:val="003564A4"/>
    <w:rsid w:val="00356B2F"/>
    <w:rsid w:val="00356F58"/>
    <w:rsid w:val="00357A14"/>
    <w:rsid w:val="00357FB6"/>
    <w:rsid w:val="00363758"/>
    <w:rsid w:val="00363F8F"/>
    <w:rsid w:val="00364ECB"/>
    <w:rsid w:val="00365880"/>
    <w:rsid w:val="00367D69"/>
    <w:rsid w:val="00370FB7"/>
    <w:rsid w:val="003765D1"/>
    <w:rsid w:val="00381892"/>
    <w:rsid w:val="00383A25"/>
    <w:rsid w:val="003843C7"/>
    <w:rsid w:val="00384637"/>
    <w:rsid w:val="00385257"/>
    <w:rsid w:val="003867AB"/>
    <w:rsid w:val="00386EBF"/>
    <w:rsid w:val="003904DF"/>
    <w:rsid w:val="00392339"/>
    <w:rsid w:val="00392DA3"/>
    <w:rsid w:val="00392EB9"/>
    <w:rsid w:val="00392F89"/>
    <w:rsid w:val="0039442B"/>
    <w:rsid w:val="00394BC4"/>
    <w:rsid w:val="00394F6C"/>
    <w:rsid w:val="00395112"/>
    <w:rsid w:val="00396375"/>
    <w:rsid w:val="00396E87"/>
    <w:rsid w:val="003A08A6"/>
    <w:rsid w:val="003A386C"/>
    <w:rsid w:val="003A3FBD"/>
    <w:rsid w:val="003A4956"/>
    <w:rsid w:val="003A4E55"/>
    <w:rsid w:val="003A75C9"/>
    <w:rsid w:val="003B08A8"/>
    <w:rsid w:val="003B0FE3"/>
    <w:rsid w:val="003B34DB"/>
    <w:rsid w:val="003B4FDE"/>
    <w:rsid w:val="003C0BBE"/>
    <w:rsid w:val="003C2120"/>
    <w:rsid w:val="003C600E"/>
    <w:rsid w:val="003C608A"/>
    <w:rsid w:val="003C663A"/>
    <w:rsid w:val="003C7361"/>
    <w:rsid w:val="003C75DB"/>
    <w:rsid w:val="003C7D85"/>
    <w:rsid w:val="003D40D3"/>
    <w:rsid w:val="003D514D"/>
    <w:rsid w:val="003D53AE"/>
    <w:rsid w:val="003E3FA3"/>
    <w:rsid w:val="003E44D2"/>
    <w:rsid w:val="003F111C"/>
    <w:rsid w:val="003F1237"/>
    <w:rsid w:val="003F1C61"/>
    <w:rsid w:val="003F1F73"/>
    <w:rsid w:val="003F2509"/>
    <w:rsid w:val="003F26FD"/>
    <w:rsid w:val="003F47EF"/>
    <w:rsid w:val="003F6FFC"/>
    <w:rsid w:val="003F7FE2"/>
    <w:rsid w:val="0040354D"/>
    <w:rsid w:val="00405272"/>
    <w:rsid w:val="00405BBA"/>
    <w:rsid w:val="00412DDC"/>
    <w:rsid w:val="00412E7E"/>
    <w:rsid w:val="00413648"/>
    <w:rsid w:val="004160C9"/>
    <w:rsid w:val="00416918"/>
    <w:rsid w:val="00420A5E"/>
    <w:rsid w:val="00420EA1"/>
    <w:rsid w:val="004210F1"/>
    <w:rsid w:val="004237C9"/>
    <w:rsid w:val="00425470"/>
    <w:rsid w:val="00425C5B"/>
    <w:rsid w:val="00426750"/>
    <w:rsid w:val="00427384"/>
    <w:rsid w:val="004304B5"/>
    <w:rsid w:val="00431B0E"/>
    <w:rsid w:val="0043485A"/>
    <w:rsid w:val="00435F17"/>
    <w:rsid w:val="00435F3E"/>
    <w:rsid w:val="0043784D"/>
    <w:rsid w:val="004406C4"/>
    <w:rsid w:val="0044077E"/>
    <w:rsid w:val="00442C94"/>
    <w:rsid w:val="0044316B"/>
    <w:rsid w:val="00443ED7"/>
    <w:rsid w:val="00453E76"/>
    <w:rsid w:val="00455142"/>
    <w:rsid w:val="00455BC7"/>
    <w:rsid w:val="0045678C"/>
    <w:rsid w:val="00456A20"/>
    <w:rsid w:val="00460B49"/>
    <w:rsid w:val="00461762"/>
    <w:rsid w:val="0046196F"/>
    <w:rsid w:val="00461FAF"/>
    <w:rsid w:val="00462AAB"/>
    <w:rsid w:val="00463715"/>
    <w:rsid w:val="00464F9E"/>
    <w:rsid w:val="00465363"/>
    <w:rsid w:val="004747C4"/>
    <w:rsid w:val="00475530"/>
    <w:rsid w:val="004762D5"/>
    <w:rsid w:val="0048178E"/>
    <w:rsid w:val="004837A1"/>
    <w:rsid w:val="00483923"/>
    <w:rsid w:val="00483937"/>
    <w:rsid w:val="00484465"/>
    <w:rsid w:val="0048512E"/>
    <w:rsid w:val="00486013"/>
    <w:rsid w:val="004864EA"/>
    <w:rsid w:val="0049068C"/>
    <w:rsid w:val="004A23B2"/>
    <w:rsid w:val="004A2F8A"/>
    <w:rsid w:val="004A439B"/>
    <w:rsid w:val="004A471E"/>
    <w:rsid w:val="004A50E3"/>
    <w:rsid w:val="004B0504"/>
    <w:rsid w:val="004B16A4"/>
    <w:rsid w:val="004B2149"/>
    <w:rsid w:val="004B5143"/>
    <w:rsid w:val="004B764B"/>
    <w:rsid w:val="004C17F0"/>
    <w:rsid w:val="004C1F44"/>
    <w:rsid w:val="004C426C"/>
    <w:rsid w:val="004C6078"/>
    <w:rsid w:val="004C6121"/>
    <w:rsid w:val="004D1E48"/>
    <w:rsid w:val="004D5F07"/>
    <w:rsid w:val="004D6015"/>
    <w:rsid w:val="004D79E2"/>
    <w:rsid w:val="004E1273"/>
    <w:rsid w:val="004E388B"/>
    <w:rsid w:val="004E3A25"/>
    <w:rsid w:val="004E7121"/>
    <w:rsid w:val="004E7BA0"/>
    <w:rsid w:val="004F1367"/>
    <w:rsid w:val="004F18C2"/>
    <w:rsid w:val="004F2379"/>
    <w:rsid w:val="004F2B45"/>
    <w:rsid w:val="004F5E1A"/>
    <w:rsid w:val="00501796"/>
    <w:rsid w:val="00501A4C"/>
    <w:rsid w:val="00501F3F"/>
    <w:rsid w:val="005036C0"/>
    <w:rsid w:val="005039B5"/>
    <w:rsid w:val="00503E5E"/>
    <w:rsid w:val="00505953"/>
    <w:rsid w:val="00506752"/>
    <w:rsid w:val="00506CF0"/>
    <w:rsid w:val="00507266"/>
    <w:rsid w:val="00510475"/>
    <w:rsid w:val="005104B6"/>
    <w:rsid w:val="00510C2D"/>
    <w:rsid w:val="0051283C"/>
    <w:rsid w:val="00512CAA"/>
    <w:rsid w:val="00513BDF"/>
    <w:rsid w:val="005152AA"/>
    <w:rsid w:val="00515CAA"/>
    <w:rsid w:val="00515D1A"/>
    <w:rsid w:val="00517BC1"/>
    <w:rsid w:val="005309DC"/>
    <w:rsid w:val="005342A7"/>
    <w:rsid w:val="005353C1"/>
    <w:rsid w:val="0053685C"/>
    <w:rsid w:val="00537DD2"/>
    <w:rsid w:val="005401F1"/>
    <w:rsid w:val="005403F1"/>
    <w:rsid w:val="00540448"/>
    <w:rsid w:val="00541359"/>
    <w:rsid w:val="005446AD"/>
    <w:rsid w:val="0054676C"/>
    <w:rsid w:val="00546787"/>
    <w:rsid w:val="00550708"/>
    <w:rsid w:val="00550898"/>
    <w:rsid w:val="005544ED"/>
    <w:rsid w:val="0055582E"/>
    <w:rsid w:val="00557989"/>
    <w:rsid w:val="00562EF9"/>
    <w:rsid w:val="005643FC"/>
    <w:rsid w:val="00565D0B"/>
    <w:rsid w:val="00566058"/>
    <w:rsid w:val="00566C3B"/>
    <w:rsid w:val="0057079D"/>
    <w:rsid w:val="00570940"/>
    <w:rsid w:val="0057249B"/>
    <w:rsid w:val="00573048"/>
    <w:rsid w:val="00573D2B"/>
    <w:rsid w:val="00575B7E"/>
    <w:rsid w:val="00577D44"/>
    <w:rsid w:val="005800A8"/>
    <w:rsid w:val="005806FD"/>
    <w:rsid w:val="00580B98"/>
    <w:rsid w:val="00580C00"/>
    <w:rsid w:val="00582137"/>
    <w:rsid w:val="00582640"/>
    <w:rsid w:val="00582C6D"/>
    <w:rsid w:val="00582E7C"/>
    <w:rsid w:val="0058411A"/>
    <w:rsid w:val="00585BBC"/>
    <w:rsid w:val="005872AD"/>
    <w:rsid w:val="00587F5D"/>
    <w:rsid w:val="00590C79"/>
    <w:rsid w:val="005912D3"/>
    <w:rsid w:val="005918F2"/>
    <w:rsid w:val="00591BF5"/>
    <w:rsid w:val="00591EAD"/>
    <w:rsid w:val="0059269C"/>
    <w:rsid w:val="00592EE1"/>
    <w:rsid w:val="0059403D"/>
    <w:rsid w:val="00594DE6"/>
    <w:rsid w:val="00594E25"/>
    <w:rsid w:val="00595BFF"/>
    <w:rsid w:val="0059726B"/>
    <w:rsid w:val="005A10AC"/>
    <w:rsid w:val="005A1451"/>
    <w:rsid w:val="005A1B83"/>
    <w:rsid w:val="005A20EB"/>
    <w:rsid w:val="005A525D"/>
    <w:rsid w:val="005A694D"/>
    <w:rsid w:val="005A7733"/>
    <w:rsid w:val="005B1A5C"/>
    <w:rsid w:val="005B32CC"/>
    <w:rsid w:val="005B4A43"/>
    <w:rsid w:val="005B5296"/>
    <w:rsid w:val="005B5EBD"/>
    <w:rsid w:val="005B5F0B"/>
    <w:rsid w:val="005B616F"/>
    <w:rsid w:val="005C1213"/>
    <w:rsid w:val="005C4AD4"/>
    <w:rsid w:val="005C6452"/>
    <w:rsid w:val="005D0497"/>
    <w:rsid w:val="005D0615"/>
    <w:rsid w:val="005D1BE9"/>
    <w:rsid w:val="005D2247"/>
    <w:rsid w:val="005D47BF"/>
    <w:rsid w:val="005E0571"/>
    <w:rsid w:val="005E2ABA"/>
    <w:rsid w:val="005E34DC"/>
    <w:rsid w:val="005E3E69"/>
    <w:rsid w:val="005E7D6F"/>
    <w:rsid w:val="005F33F4"/>
    <w:rsid w:val="005F47A3"/>
    <w:rsid w:val="005F545D"/>
    <w:rsid w:val="005F5CB2"/>
    <w:rsid w:val="005F5F20"/>
    <w:rsid w:val="005F6145"/>
    <w:rsid w:val="005F64D4"/>
    <w:rsid w:val="00600BAC"/>
    <w:rsid w:val="0060122A"/>
    <w:rsid w:val="0060206E"/>
    <w:rsid w:val="00603AC7"/>
    <w:rsid w:val="006053CD"/>
    <w:rsid w:val="0060644F"/>
    <w:rsid w:val="00606D37"/>
    <w:rsid w:val="0061178B"/>
    <w:rsid w:val="00613B56"/>
    <w:rsid w:val="006153C3"/>
    <w:rsid w:val="00617DFA"/>
    <w:rsid w:val="00620ABA"/>
    <w:rsid w:val="006211A7"/>
    <w:rsid w:val="00625B8D"/>
    <w:rsid w:val="00626756"/>
    <w:rsid w:val="00626858"/>
    <w:rsid w:val="006271C5"/>
    <w:rsid w:val="00631A0E"/>
    <w:rsid w:val="00631D1C"/>
    <w:rsid w:val="00633417"/>
    <w:rsid w:val="00636162"/>
    <w:rsid w:val="00636A38"/>
    <w:rsid w:val="00636AAD"/>
    <w:rsid w:val="006374A5"/>
    <w:rsid w:val="006404EC"/>
    <w:rsid w:val="00642169"/>
    <w:rsid w:val="00642BD9"/>
    <w:rsid w:val="006443B4"/>
    <w:rsid w:val="006468C0"/>
    <w:rsid w:val="00646968"/>
    <w:rsid w:val="0065075F"/>
    <w:rsid w:val="00650A83"/>
    <w:rsid w:val="00650E4E"/>
    <w:rsid w:val="006568E6"/>
    <w:rsid w:val="00660703"/>
    <w:rsid w:val="00664E60"/>
    <w:rsid w:val="0066610A"/>
    <w:rsid w:val="00666139"/>
    <w:rsid w:val="00670DCF"/>
    <w:rsid w:val="006723CD"/>
    <w:rsid w:val="00673F6D"/>
    <w:rsid w:val="0067436A"/>
    <w:rsid w:val="00674F7B"/>
    <w:rsid w:val="0067633E"/>
    <w:rsid w:val="00676AE7"/>
    <w:rsid w:val="006771C6"/>
    <w:rsid w:val="006808BD"/>
    <w:rsid w:val="00682E8E"/>
    <w:rsid w:val="00683C13"/>
    <w:rsid w:val="006860F8"/>
    <w:rsid w:val="006863B4"/>
    <w:rsid w:val="00686E81"/>
    <w:rsid w:val="00693609"/>
    <w:rsid w:val="0069520C"/>
    <w:rsid w:val="00695689"/>
    <w:rsid w:val="0069663C"/>
    <w:rsid w:val="006A0D00"/>
    <w:rsid w:val="006A1210"/>
    <w:rsid w:val="006A1F11"/>
    <w:rsid w:val="006A477F"/>
    <w:rsid w:val="006A4E14"/>
    <w:rsid w:val="006B12A6"/>
    <w:rsid w:val="006B236B"/>
    <w:rsid w:val="006B3C84"/>
    <w:rsid w:val="006B568C"/>
    <w:rsid w:val="006B7B54"/>
    <w:rsid w:val="006C0C41"/>
    <w:rsid w:val="006C2205"/>
    <w:rsid w:val="006C6BE5"/>
    <w:rsid w:val="006C7677"/>
    <w:rsid w:val="006D0736"/>
    <w:rsid w:val="006D0842"/>
    <w:rsid w:val="006D1435"/>
    <w:rsid w:val="006D28F6"/>
    <w:rsid w:val="006D2A97"/>
    <w:rsid w:val="006D3005"/>
    <w:rsid w:val="006D3CD5"/>
    <w:rsid w:val="006D4883"/>
    <w:rsid w:val="006D55D2"/>
    <w:rsid w:val="006D5636"/>
    <w:rsid w:val="006D58A1"/>
    <w:rsid w:val="006E031B"/>
    <w:rsid w:val="006E2F33"/>
    <w:rsid w:val="006E33C3"/>
    <w:rsid w:val="006E42FE"/>
    <w:rsid w:val="006E4D7F"/>
    <w:rsid w:val="006E7E3C"/>
    <w:rsid w:val="006F08C6"/>
    <w:rsid w:val="006F0CA9"/>
    <w:rsid w:val="006F1117"/>
    <w:rsid w:val="006F200E"/>
    <w:rsid w:val="006F2961"/>
    <w:rsid w:val="006F3101"/>
    <w:rsid w:val="006F5493"/>
    <w:rsid w:val="006F6491"/>
    <w:rsid w:val="007008BC"/>
    <w:rsid w:val="00701CC9"/>
    <w:rsid w:val="00701F47"/>
    <w:rsid w:val="0070305C"/>
    <w:rsid w:val="00703A8C"/>
    <w:rsid w:val="00704E92"/>
    <w:rsid w:val="007065CE"/>
    <w:rsid w:val="00707F20"/>
    <w:rsid w:val="007104D7"/>
    <w:rsid w:val="00711F92"/>
    <w:rsid w:val="007123EF"/>
    <w:rsid w:val="00712884"/>
    <w:rsid w:val="0071447A"/>
    <w:rsid w:val="00715C84"/>
    <w:rsid w:val="007213A7"/>
    <w:rsid w:val="007215CE"/>
    <w:rsid w:val="00721A4C"/>
    <w:rsid w:val="00721A81"/>
    <w:rsid w:val="00722486"/>
    <w:rsid w:val="0072295C"/>
    <w:rsid w:val="00723BAF"/>
    <w:rsid w:val="00724469"/>
    <w:rsid w:val="00726307"/>
    <w:rsid w:val="00727F84"/>
    <w:rsid w:val="007327ED"/>
    <w:rsid w:val="00733ABD"/>
    <w:rsid w:val="00736B36"/>
    <w:rsid w:val="00737F71"/>
    <w:rsid w:val="00740750"/>
    <w:rsid w:val="00740B07"/>
    <w:rsid w:val="00741D58"/>
    <w:rsid w:val="007438F5"/>
    <w:rsid w:val="00751F74"/>
    <w:rsid w:val="0075272D"/>
    <w:rsid w:val="0075544B"/>
    <w:rsid w:val="007560B0"/>
    <w:rsid w:val="0075719C"/>
    <w:rsid w:val="00757959"/>
    <w:rsid w:val="00757E81"/>
    <w:rsid w:val="007646B9"/>
    <w:rsid w:val="00765120"/>
    <w:rsid w:val="00765279"/>
    <w:rsid w:val="0076548C"/>
    <w:rsid w:val="00765762"/>
    <w:rsid w:val="00765E58"/>
    <w:rsid w:val="00766267"/>
    <w:rsid w:val="0076771A"/>
    <w:rsid w:val="00771443"/>
    <w:rsid w:val="00772640"/>
    <w:rsid w:val="0078219D"/>
    <w:rsid w:val="00782451"/>
    <w:rsid w:val="00782812"/>
    <w:rsid w:val="00783F2B"/>
    <w:rsid w:val="007856A4"/>
    <w:rsid w:val="00785AAA"/>
    <w:rsid w:val="00790968"/>
    <w:rsid w:val="00791E3D"/>
    <w:rsid w:val="00791FEA"/>
    <w:rsid w:val="00792A6B"/>
    <w:rsid w:val="007A058A"/>
    <w:rsid w:val="007A2607"/>
    <w:rsid w:val="007A49ED"/>
    <w:rsid w:val="007A507D"/>
    <w:rsid w:val="007A71B7"/>
    <w:rsid w:val="007A7BEF"/>
    <w:rsid w:val="007B1600"/>
    <w:rsid w:val="007B27DF"/>
    <w:rsid w:val="007B3DCB"/>
    <w:rsid w:val="007B5034"/>
    <w:rsid w:val="007C4856"/>
    <w:rsid w:val="007C5ECF"/>
    <w:rsid w:val="007C5FDA"/>
    <w:rsid w:val="007C607F"/>
    <w:rsid w:val="007D58C3"/>
    <w:rsid w:val="007D6D9F"/>
    <w:rsid w:val="007E0A14"/>
    <w:rsid w:val="007E2A35"/>
    <w:rsid w:val="007E3919"/>
    <w:rsid w:val="007E4572"/>
    <w:rsid w:val="007E4892"/>
    <w:rsid w:val="007E6801"/>
    <w:rsid w:val="007E7DC1"/>
    <w:rsid w:val="007F0A51"/>
    <w:rsid w:val="007F100E"/>
    <w:rsid w:val="007F2E57"/>
    <w:rsid w:val="007F3BB7"/>
    <w:rsid w:val="007F41F5"/>
    <w:rsid w:val="007F452D"/>
    <w:rsid w:val="007F52CE"/>
    <w:rsid w:val="007F7A33"/>
    <w:rsid w:val="0080244C"/>
    <w:rsid w:val="00804077"/>
    <w:rsid w:val="00804230"/>
    <w:rsid w:val="00805D34"/>
    <w:rsid w:val="0080636D"/>
    <w:rsid w:val="00806AE4"/>
    <w:rsid w:val="00810030"/>
    <w:rsid w:val="00811E8C"/>
    <w:rsid w:val="00812390"/>
    <w:rsid w:val="00813CB3"/>
    <w:rsid w:val="00816841"/>
    <w:rsid w:val="008205B2"/>
    <w:rsid w:val="00821568"/>
    <w:rsid w:val="00823A74"/>
    <w:rsid w:val="00824F6E"/>
    <w:rsid w:val="008277DC"/>
    <w:rsid w:val="00832B67"/>
    <w:rsid w:val="00832ECA"/>
    <w:rsid w:val="00833F1D"/>
    <w:rsid w:val="00835901"/>
    <w:rsid w:val="00836048"/>
    <w:rsid w:val="008377C8"/>
    <w:rsid w:val="00840933"/>
    <w:rsid w:val="00841745"/>
    <w:rsid w:val="008421A4"/>
    <w:rsid w:val="008432E0"/>
    <w:rsid w:val="00843C4D"/>
    <w:rsid w:val="00844825"/>
    <w:rsid w:val="00846B40"/>
    <w:rsid w:val="00846F2E"/>
    <w:rsid w:val="00847272"/>
    <w:rsid w:val="008479E9"/>
    <w:rsid w:val="00847BF1"/>
    <w:rsid w:val="008519BC"/>
    <w:rsid w:val="008527FE"/>
    <w:rsid w:val="00855A53"/>
    <w:rsid w:val="00855FEB"/>
    <w:rsid w:val="0085636F"/>
    <w:rsid w:val="00856BCE"/>
    <w:rsid w:val="00857346"/>
    <w:rsid w:val="00857524"/>
    <w:rsid w:val="0085771D"/>
    <w:rsid w:val="008604A9"/>
    <w:rsid w:val="008619CF"/>
    <w:rsid w:val="00864181"/>
    <w:rsid w:val="008658FB"/>
    <w:rsid w:val="008705B4"/>
    <w:rsid w:val="0087191C"/>
    <w:rsid w:val="00871B29"/>
    <w:rsid w:val="00871ED3"/>
    <w:rsid w:val="008736A8"/>
    <w:rsid w:val="00875348"/>
    <w:rsid w:val="008768AD"/>
    <w:rsid w:val="00876F95"/>
    <w:rsid w:val="008772BD"/>
    <w:rsid w:val="00877ABB"/>
    <w:rsid w:val="00882612"/>
    <w:rsid w:val="00886AC2"/>
    <w:rsid w:val="00891B33"/>
    <w:rsid w:val="0089296B"/>
    <w:rsid w:val="00893904"/>
    <w:rsid w:val="00896036"/>
    <w:rsid w:val="00896F55"/>
    <w:rsid w:val="00897299"/>
    <w:rsid w:val="008974C0"/>
    <w:rsid w:val="00897E27"/>
    <w:rsid w:val="008A08D1"/>
    <w:rsid w:val="008A0A96"/>
    <w:rsid w:val="008A6643"/>
    <w:rsid w:val="008B4D0F"/>
    <w:rsid w:val="008B5A1D"/>
    <w:rsid w:val="008B5D44"/>
    <w:rsid w:val="008B6B3A"/>
    <w:rsid w:val="008C2495"/>
    <w:rsid w:val="008C3060"/>
    <w:rsid w:val="008C3A31"/>
    <w:rsid w:val="008C41F4"/>
    <w:rsid w:val="008C4AAB"/>
    <w:rsid w:val="008C618B"/>
    <w:rsid w:val="008D1AA3"/>
    <w:rsid w:val="008D1E2D"/>
    <w:rsid w:val="008D342A"/>
    <w:rsid w:val="008D64BB"/>
    <w:rsid w:val="008D6809"/>
    <w:rsid w:val="008E63FD"/>
    <w:rsid w:val="008E6653"/>
    <w:rsid w:val="008E6F21"/>
    <w:rsid w:val="008F1BBD"/>
    <w:rsid w:val="008F2062"/>
    <w:rsid w:val="008F4160"/>
    <w:rsid w:val="008F4835"/>
    <w:rsid w:val="00900972"/>
    <w:rsid w:val="00900B7A"/>
    <w:rsid w:val="00900D5B"/>
    <w:rsid w:val="009017E0"/>
    <w:rsid w:val="009025DE"/>
    <w:rsid w:val="009034D5"/>
    <w:rsid w:val="00903815"/>
    <w:rsid w:val="00911681"/>
    <w:rsid w:val="009118C9"/>
    <w:rsid w:val="009131F1"/>
    <w:rsid w:val="009133CC"/>
    <w:rsid w:val="00915482"/>
    <w:rsid w:val="009170FE"/>
    <w:rsid w:val="009172FB"/>
    <w:rsid w:val="0092120A"/>
    <w:rsid w:val="0092350F"/>
    <w:rsid w:val="00923A69"/>
    <w:rsid w:val="0092714C"/>
    <w:rsid w:val="0092747D"/>
    <w:rsid w:val="00927491"/>
    <w:rsid w:val="00927CFE"/>
    <w:rsid w:val="00930C3F"/>
    <w:rsid w:val="009327B6"/>
    <w:rsid w:val="00933861"/>
    <w:rsid w:val="00934730"/>
    <w:rsid w:val="00934C58"/>
    <w:rsid w:val="00936D8C"/>
    <w:rsid w:val="00937B51"/>
    <w:rsid w:val="00940AA1"/>
    <w:rsid w:val="00941781"/>
    <w:rsid w:val="00944395"/>
    <w:rsid w:val="00944BF7"/>
    <w:rsid w:val="00944EC5"/>
    <w:rsid w:val="00945FE2"/>
    <w:rsid w:val="0094651B"/>
    <w:rsid w:val="00946D84"/>
    <w:rsid w:val="0095143D"/>
    <w:rsid w:val="00951D3C"/>
    <w:rsid w:val="00952856"/>
    <w:rsid w:val="009533C7"/>
    <w:rsid w:val="00955A09"/>
    <w:rsid w:val="0096077E"/>
    <w:rsid w:val="00963519"/>
    <w:rsid w:val="00964053"/>
    <w:rsid w:val="0096493B"/>
    <w:rsid w:val="00964C9B"/>
    <w:rsid w:val="009654A4"/>
    <w:rsid w:val="00967CF7"/>
    <w:rsid w:val="00967E75"/>
    <w:rsid w:val="00971593"/>
    <w:rsid w:val="009729BD"/>
    <w:rsid w:val="00973141"/>
    <w:rsid w:val="00975202"/>
    <w:rsid w:val="0097596E"/>
    <w:rsid w:val="0098055F"/>
    <w:rsid w:val="009812F8"/>
    <w:rsid w:val="00981315"/>
    <w:rsid w:val="009826D9"/>
    <w:rsid w:val="00982FFE"/>
    <w:rsid w:val="009848B7"/>
    <w:rsid w:val="00990CF2"/>
    <w:rsid w:val="009921BF"/>
    <w:rsid w:val="00993E4C"/>
    <w:rsid w:val="00993FA6"/>
    <w:rsid w:val="00993FEF"/>
    <w:rsid w:val="00994758"/>
    <w:rsid w:val="00995EBF"/>
    <w:rsid w:val="00996AF2"/>
    <w:rsid w:val="009A0DAC"/>
    <w:rsid w:val="009A189E"/>
    <w:rsid w:val="009A49EF"/>
    <w:rsid w:val="009A6DEE"/>
    <w:rsid w:val="009A72DB"/>
    <w:rsid w:val="009A7426"/>
    <w:rsid w:val="009B2C0D"/>
    <w:rsid w:val="009B3BAB"/>
    <w:rsid w:val="009B5204"/>
    <w:rsid w:val="009B6E4D"/>
    <w:rsid w:val="009B764A"/>
    <w:rsid w:val="009C0BB2"/>
    <w:rsid w:val="009C4904"/>
    <w:rsid w:val="009C4F86"/>
    <w:rsid w:val="009C55F7"/>
    <w:rsid w:val="009C5A07"/>
    <w:rsid w:val="009C5C86"/>
    <w:rsid w:val="009C6214"/>
    <w:rsid w:val="009C62B9"/>
    <w:rsid w:val="009C7564"/>
    <w:rsid w:val="009C7DA7"/>
    <w:rsid w:val="009D0343"/>
    <w:rsid w:val="009D039C"/>
    <w:rsid w:val="009D1DE7"/>
    <w:rsid w:val="009D2CB5"/>
    <w:rsid w:val="009D33FF"/>
    <w:rsid w:val="009D7E59"/>
    <w:rsid w:val="009D7ED8"/>
    <w:rsid w:val="009E0D9A"/>
    <w:rsid w:val="009E0F5A"/>
    <w:rsid w:val="009E1366"/>
    <w:rsid w:val="009E2202"/>
    <w:rsid w:val="009E3F01"/>
    <w:rsid w:val="009E4670"/>
    <w:rsid w:val="009E477D"/>
    <w:rsid w:val="009E58DC"/>
    <w:rsid w:val="009E6B7A"/>
    <w:rsid w:val="009F2508"/>
    <w:rsid w:val="009F4424"/>
    <w:rsid w:val="009F4604"/>
    <w:rsid w:val="009F768E"/>
    <w:rsid w:val="00A01307"/>
    <w:rsid w:val="00A02B55"/>
    <w:rsid w:val="00A02C77"/>
    <w:rsid w:val="00A0340F"/>
    <w:rsid w:val="00A05312"/>
    <w:rsid w:val="00A06324"/>
    <w:rsid w:val="00A11A6A"/>
    <w:rsid w:val="00A17CAA"/>
    <w:rsid w:val="00A203BD"/>
    <w:rsid w:val="00A218AD"/>
    <w:rsid w:val="00A21980"/>
    <w:rsid w:val="00A2476A"/>
    <w:rsid w:val="00A25494"/>
    <w:rsid w:val="00A26D1D"/>
    <w:rsid w:val="00A275E9"/>
    <w:rsid w:val="00A27B66"/>
    <w:rsid w:val="00A27C10"/>
    <w:rsid w:val="00A27DCF"/>
    <w:rsid w:val="00A27F21"/>
    <w:rsid w:val="00A30E57"/>
    <w:rsid w:val="00A30EEC"/>
    <w:rsid w:val="00A32C85"/>
    <w:rsid w:val="00A3355D"/>
    <w:rsid w:val="00A335B8"/>
    <w:rsid w:val="00A34475"/>
    <w:rsid w:val="00A34766"/>
    <w:rsid w:val="00A363A3"/>
    <w:rsid w:val="00A40C82"/>
    <w:rsid w:val="00A44496"/>
    <w:rsid w:val="00A46178"/>
    <w:rsid w:val="00A53831"/>
    <w:rsid w:val="00A53A69"/>
    <w:rsid w:val="00A54C21"/>
    <w:rsid w:val="00A55D27"/>
    <w:rsid w:val="00A60EEC"/>
    <w:rsid w:val="00A61ED9"/>
    <w:rsid w:val="00A624E1"/>
    <w:rsid w:val="00A63E5E"/>
    <w:rsid w:val="00A67DB9"/>
    <w:rsid w:val="00A738D3"/>
    <w:rsid w:val="00A73D84"/>
    <w:rsid w:val="00A75128"/>
    <w:rsid w:val="00A766E1"/>
    <w:rsid w:val="00A80212"/>
    <w:rsid w:val="00A80EFE"/>
    <w:rsid w:val="00A82523"/>
    <w:rsid w:val="00A8332A"/>
    <w:rsid w:val="00A84B9E"/>
    <w:rsid w:val="00A86719"/>
    <w:rsid w:val="00A86813"/>
    <w:rsid w:val="00A9318E"/>
    <w:rsid w:val="00A97098"/>
    <w:rsid w:val="00AA157E"/>
    <w:rsid w:val="00AA6D46"/>
    <w:rsid w:val="00AA759D"/>
    <w:rsid w:val="00AB10A1"/>
    <w:rsid w:val="00AB23A6"/>
    <w:rsid w:val="00AB3EEB"/>
    <w:rsid w:val="00AB427D"/>
    <w:rsid w:val="00AC1181"/>
    <w:rsid w:val="00AC15D5"/>
    <w:rsid w:val="00AC3817"/>
    <w:rsid w:val="00AC3EBB"/>
    <w:rsid w:val="00AC511C"/>
    <w:rsid w:val="00AC7735"/>
    <w:rsid w:val="00AD04C1"/>
    <w:rsid w:val="00AD05A9"/>
    <w:rsid w:val="00AD1014"/>
    <w:rsid w:val="00AD1A1E"/>
    <w:rsid w:val="00AD4931"/>
    <w:rsid w:val="00AE02D2"/>
    <w:rsid w:val="00AE2635"/>
    <w:rsid w:val="00AE40FF"/>
    <w:rsid w:val="00AE4147"/>
    <w:rsid w:val="00AE75BE"/>
    <w:rsid w:val="00AF0DE8"/>
    <w:rsid w:val="00AF12C9"/>
    <w:rsid w:val="00AF1793"/>
    <w:rsid w:val="00AF32C0"/>
    <w:rsid w:val="00B041BE"/>
    <w:rsid w:val="00B04CEE"/>
    <w:rsid w:val="00B05CFC"/>
    <w:rsid w:val="00B063F5"/>
    <w:rsid w:val="00B12C31"/>
    <w:rsid w:val="00B12F24"/>
    <w:rsid w:val="00B17DE0"/>
    <w:rsid w:val="00B17E9C"/>
    <w:rsid w:val="00B23A21"/>
    <w:rsid w:val="00B2436D"/>
    <w:rsid w:val="00B251CD"/>
    <w:rsid w:val="00B27FAA"/>
    <w:rsid w:val="00B3307B"/>
    <w:rsid w:val="00B345DB"/>
    <w:rsid w:val="00B367D8"/>
    <w:rsid w:val="00B407C8"/>
    <w:rsid w:val="00B41E6D"/>
    <w:rsid w:val="00B42E4C"/>
    <w:rsid w:val="00B45708"/>
    <w:rsid w:val="00B53204"/>
    <w:rsid w:val="00B5390B"/>
    <w:rsid w:val="00B53C89"/>
    <w:rsid w:val="00B558EE"/>
    <w:rsid w:val="00B57AE1"/>
    <w:rsid w:val="00B57C95"/>
    <w:rsid w:val="00B57FC6"/>
    <w:rsid w:val="00B62B26"/>
    <w:rsid w:val="00B63C36"/>
    <w:rsid w:val="00B64303"/>
    <w:rsid w:val="00B6492B"/>
    <w:rsid w:val="00B67ECB"/>
    <w:rsid w:val="00B70E5E"/>
    <w:rsid w:val="00B71AAB"/>
    <w:rsid w:val="00B75DEB"/>
    <w:rsid w:val="00B76512"/>
    <w:rsid w:val="00B76C89"/>
    <w:rsid w:val="00B76DAD"/>
    <w:rsid w:val="00B77A97"/>
    <w:rsid w:val="00B82099"/>
    <w:rsid w:val="00B82BF8"/>
    <w:rsid w:val="00B83212"/>
    <w:rsid w:val="00B83FB3"/>
    <w:rsid w:val="00B8503B"/>
    <w:rsid w:val="00B86932"/>
    <w:rsid w:val="00B87CE6"/>
    <w:rsid w:val="00B90500"/>
    <w:rsid w:val="00B90BDE"/>
    <w:rsid w:val="00B93D4C"/>
    <w:rsid w:val="00B95F8D"/>
    <w:rsid w:val="00BA19AC"/>
    <w:rsid w:val="00BA77B2"/>
    <w:rsid w:val="00BB39A0"/>
    <w:rsid w:val="00BB556A"/>
    <w:rsid w:val="00BC258B"/>
    <w:rsid w:val="00BC4767"/>
    <w:rsid w:val="00BC5889"/>
    <w:rsid w:val="00BC608E"/>
    <w:rsid w:val="00BC64AB"/>
    <w:rsid w:val="00BD0CBD"/>
    <w:rsid w:val="00BD1664"/>
    <w:rsid w:val="00BD207D"/>
    <w:rsid w:val="00BD2B2E"/>
    <w:rsid w:val="00BD2BB2"/>
    <w:rsid w:val="00BD33C2"/>
    <w:rsid w:val="00BD4DB2"/>
    <w:rsid w:val="00BD5085"/>
    <w:rsid w:val="00BD5BD1"/>
    <w:rsid w:val="00BD6C44"/>
    <w:rsid w:val="00BE1CDE"/>
    <w:rsid w:val="00BE2D1F"/>
    <w:rsid w:val="00BE3141"/>
    <w:rsid w:val="00BE45E5"/>
    <w:rsid w:val="00BE678B"/>
    <w:rsid w:val="00BF37D7"/>
    <w:rsid w:val="00BF4B0B"/>
    <w:rsid w:val="00BF4D45"/>
    <w:rsid w:val="00BF61D3"/>
    <w:rsid w:val="00BF77AE"/>
    <w:rsid w:val="00C0094D"/>
    <w:rsid w:val="00C01023"/>
    <w:rsid w:val="00C018DC"/>
    <w:rsid w:val="00C039EA"/>
    <w:rsid w:val="00C051D4"/>
    <w:rsid w:val="00C05548"/>
    <w:rsid w:val="00C0555D"/>
    <w:rsid w:val="00C10324"/>
    <w:rsid w:val="00C12CA6"/>
    <w:rsid w:val="00C132A5"/>
    <w:rsid w:val="00C141A2"/>
    <w:rsid w:val="00C16024"/>
    <w:rsid w:val="00C17099"/>
    <w:rsid w:val="00C17F14"/>
    <w:rsid w:val="00C23BAC"/>
    <w:rsid w:val="00C23DCA"/>
    <w:rsid w:val="00C25F2E"/>
    <w:rsid w:val="00C264CE"/>
    <w:rsid w:val="00C26611"/>
    <w:rsid w:val="00C30CE0"/>
    <w:rsid w:val="00C360AF"/>
    <w:rsid w:val="00C36DBC"/>
    <w:rsid w:val="00C40213"/>
    <w:rsid w:val="00C415F8"/>
    <w:rsid w:val="00C43492"/>
    <w:rsid w:val="00C4426B"/>
    <w:rsid w:val="00C44EB2"/>
    <w:rsid w:val="00C4570C"/>
    <w:rsid w:val="00C45B69"/>
    <w:rsid w:val="00C4753B"/>
    <w:rsid w:val="00C476D2"/>
    <w:rsid w:val="00C47D4D"/>
    <w:rsid w:val="00C50B20"/>
    <w:rsid w:val="00C5117D"/>
    <w:rsid w:val="00C54C69"/>
    <w:rsid w:val="00C55A5B"/>
    <w:rsid w:val="00C563F5"/>
    <w:rsid w:val="00C5728B"/>
    <w:rsid w:val="00C60FE5"/>
    <w:rsid w:val="00C6393E"/>
    <w:rsid w:val="00C639D8"/>
    <w:rsid w:val="00C6461D"/>
    <w:rsid w:val="00C67124"/>
    <w:rsid w:val="00C675DC"/>
    <w:rsid w:val="00C70008"/>
    <w:rsid w:val="00C7008B"/>
    <w:rsid w:val="00C73BE1"/>
    <w:rsid w:val="00C74468"/>
    <w:rsid w:val="00C77353"/>
    <w:rsid w:val="00C774D2"/>
    <w:rsid w:val="00C80803"/>
    <w:rsid w:val="00C8115D"/>
    <w:rsid w:val="00C821F9"/>
    <w:rsid w:val="00C82475"/>
    <w:rsid w:val="00C840EC"/>
    <w:rsid w:val="00C85CD3"/>
    <w:rsid w:val="00C86CD7"/>
    <w:rsid w:val="00C90D8C"/>
    <w:rsid w:val="00C9324B"/>
    <w:rsid w:val="00C95679"/>
    <w:rsid w:val="00C96792"/>
    <w:rsid w:val="00CA05BB"/>
    <w:rsid w:val="00CA397E"/>
    <w:rsid w:val="00CA4F0D"/>
    <w:rsid w:val="00CA606C"/>
    <w:rsid w:val="00CB028E"/>
    <w:rsid w:val="00CB03FF"/>
    <w:rsid w:val="00CB1A74"/>
    <w:rsid w:val="00CB20F8"/>
    <w:rsid w:val="00CB2FCA"/>
    <w:rsid w:val="00CB6CFF"/>
    <w:rsid w:val="00CB7AEF"/>
    <w:rsid w:val="00CB7DBF"/>
    <w:rsid w:val="00CB7F2A"/>
    <w:rsid w:val="00CC077C"/>
    <w:rsid w:val="00CC1C68"/>
    <w:rsid w:val="00CC1FAC"/>
    <w:rsid w:val="00CC59DF"/>
    <w:rsid w:val="00CC77B0"/>
    <w:rsid w:val="00CC7A60"/>
    <w:rsid w:val="00CD10DD"/>
    <w:rsid w:val="00CD2EDF"/>
    <w:rsid w:val="00CD39AC"/>
    <w:rsid w:val="00CD669E"/>
    <w:rsid w:val="00CE0B76"/>
    <w:rsid w:val="00CE134F"/>
    <w:rsid w:val="00CE3155"/>
    <w:rsid w:val="00CE61BD"/>
    <w:rsid w:val="00CE74FA"/>
    <w:rsid w:val="00CE7A85"/>
    <w:rsid w:val="00CF1957"/>
    <w:rsid w:val="00CF1C11"/>
    <w:rsid w:val="00CF1E3F"/>
    <w:rsid w:val="00CF1F9C"/>
    <w:rsid w:val="00CF45B6"/>
    <w:rsid w:val="00CF5E2E"/>
    <w:rsid w:val="00CF74B7"/>
    <w:rsid w:val="00D010B5"/>
    <w:rsid w:val="00D0191E"/>
    <w:rsid w:val="00D02B5E"/>
    <w:rsid w:val="00D0429E"/>
    <w:rsid w:val="00D05313"/>
    <w:rsid w:val="00D07CB2"/>
    <w:rsid w:val="00D07FBF"/>
    <w:rsid w:val="00D110D9"/>
    <w:rsid w:val="00D115FB"/>
    <w:rsid w:val="00D13462"/>
    <w:rsid w:val="00D13CB9"/>
    <w:rsid w:val="00D13E9C"/>
    <w:rsid w:val="00D15266"/>
    <w:rsid w:val="00D1655C"/>
    <w:rsid w:val="00D22A11"/>
    <w:rsid w:val="00D25563"/>
    <w:rsid w:val="00D26F8D"/>
    <w:rsid w:val="00D348F3"/>
    <w:rsid w:val="00D358C4"/>
    <w:rsid w:val="00D36C71"/>
    <w:rsid w:val="00D3757E"/>
    <w:rsid w:val="00D376F2"/>
    <w:rsid w:val="00D37A00"/>
    <w:rsid w:val="00D37A6E"/>
    <w:rsid w:val="00D428BE"/>
    <w:rsid w:val="00D42C4B"/>
    <w:rsid w:val="00D431CD"/>
    <w:rsid w:val="00D43C53"/>
    <w:rsid w:val="00D441C1"/>
    <w:rsid w:val="00D44685"/>
    <w:rsid w:val="00D460A9"/>
    <w:rsid w:val="00D5057F"/>
    <w:rsid w:val="00D51497"/>
    <w:rsid w:val="00D51B30"/>
    <w:rsid w:val="00D528C2"/>
    <w:rsid w:val="00D52F4D"/>
    <w:rsid w:val="00D541E0"/>
    <w:rsid w:val="00D566AF"/>
    <w:rsid w:val="00D601DE"/>
    <w:rsid w:val="00D6028F"/>
    <w:rsid w:val="00D618D3"/>
    <w:rsid w:val="00D61F81"/>
    <w:rsid w:val="00D638F5"/>
    <w:rsid w:val="00D64834"/>
    <w:rsid w:val="00D65E54"/>
    <w:rsid w:val="00D664AF"/>
    <w:rsid w:val="00D6795E"/>
    <w:rsid w:val="00D71984"/>
    <w:rsid w:val="00D7268C"/>
    <w:rsid w:val="00D72CDD"/>
    <w:rsid w:val="00D76280"/>
    <w:rsid w:val="00D80BE5"/>
    <w:rsid w:val="00D80F71"/>
    <w:rsid w:val="00D82368"/>
    <w:rsid w:val="00D83455"/>
    <w:rsid w:val="00D85794"/>
    <w:rsid w:val="00D8630B"/>
    <w:rsid w:val="00D8687D"/>
    <w:rsid w:val="00D8744B"/>
    <w:rsid w:val="00D90CA4"/>
    <w:rsid w:val="00D90D87"/>
    <w:rsid w:val="00D91492"/>
    <w:rsid w:val="00D927F4"/>
    <w:rsid w:val="00D937CD"/>
    <w:rsid w:val="00D93BF8"/>
    <w:rsid w:val="00D9406B"/>
    <w:rsid w:val="00D96025"/>
    <w:rsid w:val="00D96724"/>
    <w:rsid w:val="00DA00CD"/>
    <w:rsid w:val="00DA0E74"/>
    <w:rsid w:val="00DA1C52"/>
    <w:rsid w:val="00DA5F2F"/>
    <w:rsid w:val="00DA62E3"/>
    <w:rsid w:val="00DA6E41"/>
    <w:rsid w:val="00DA70A7"/>
    <w:rsid w:val="00DB1D22"/>
    <w:rsid w:val="00DB32BB"/>
    <w:rsid w:val="00DB34F5"/>
    <w:rsid w:val="00DB3AF0"/>
    <w:rsid w:val="00DB3D4A"/>
    <w:rsid w:val="00DB40E8"/>
    <w:rsid w:val="00DB456D"/>
    <w:rsid w:val="00DB489A"/>
    <w:rsid w:val="00DC1434"/>
    <w:rsid w:val="00DC2AFC"/>
    <w:rsid w:val="00DC327B"/>
    <w:rsid w:val="00DC43EB"/>
    <w:rsid w:val="00DC7CDE"/>
    <w:rsid w:val="00DD0629"/>
    <w:rsid w:val="00DD3032"/>
    <w:rsid w:val="00DD3593"/>
    <w:rsid w:val="00DD3D58"/>
    <w:rsid w:val="00DD4C19"/>
    <w:rsid w:val="00DD581C"/>
    <w:rsid w:val="00DD6020"/>
    <w:rsid w:val="00DD7DD1"/>
    <w:rsid w:val="00DE1F9B"/>
    <w:rsid w:val="00DE3E73"/>
    <w:rsid w:val="00DE4B67"/>
    <w:rsid w:val="00DE5ED5"/>
    <w:rsid w:val="00DF29F6"/>
    <w:rsid w:val="00DF3CFC"/>
    <w:rsid w:val="00DF6AFA"/>
    <w:rsid w:val="00E00A80"/>
    <w:rsid w:val="00E02899"/>
    <w:rsid w:val="00E03655"/>
    <w:rsid w:val="00E0429B"/>
    <w:rsid w:val="00E06075"/>
    <w:rsid w:val="00E07B75"/>
    <w:rsid w:val="00E102A0"/>
    <w:rsid w:val="00E1203A"/>
    <w:rsid w:val="00E1591D"/>
    <w:rsid w:val="00E16204"/>
    <w:rsid w:val="00E17A8E"/>
    <w:rsid w:val="00E2060C"/>
    <w:rsid w:val="00E22839"/>
    <w:rsid w:val="00E22EE5"/>
    <w:rsid w:val="00E247CF"/>
    <w:rsid w:val="00E27896"/>
    <w:rsid w:val="00E312F7"/>
    <w:rsid w:val="00E316E8"/>
    <w:rsid w:val="00E32778"/>
    <w:rsid w:val="00E371DC"/>
    <w:rsid w:val="00E41803"/>
    <w:rsid w:val="00E4219E"/>
    <w:rsid w:val="00E43DC1"/>
    <w:rsid w:val="00E45FE4"/>
    <w:rsid w:val="00E50EE5"/>
    <w:rsid w:val="00E51735"/>
    <w:rsid w:val="00E53461"/>
    <w:rsid w:val="00E53A17"/>
    <w:rsid w:val="00E541B5"/>
    <w:rsid w:val="00E544E0"/>
    <w:rsid w:val="00E54C84"/>
    <w:rsid w:val="00E556AA"/>
    <w:rsid w:val="00E55DB6"/>
    <w:rsid w:val="00E56452"/>
    <w:rsid w:val="00E56A5C"/>
    <w:rsid w:val="00E571C5"/>
    <w:rsid w:val="00E60F67"/>
    <w:rsid w:val="00E62266"/>
    <w:rsid w:val="00E62622"/>
    <w:rsid w:val="00E63A06"/>
    <w:rsid w:val="00E64066"/>
    <w:rsid w:val="00E641F8"/>
    <w:rsid w:val="00E64B14"/>
    <w:rsid w:val="00E668FB"/>
    <w:rsid w:val="00E67428"/>
    <w:rsid w:val="00E70662"/>
    <w:rsid w:val="00E7177D"/>
    <w:rsid w:val="00E7342B"/>
    <w:rsid w:val="00E736EB"/>
    <w:rsid w:val="00E73CD8"/>
    <w:rsid w:val="00E748A4"/>
    <w:rsid w:val="00E77762"/>
    <w:rsid w:val="00E812ED"/>
    <w:rsid w:val="00E821B6"/>
    <w:rsid w:val="00E84FCA"/>
    <w:rsid w:val="00E87280"/>
    <w:rsid w:val="00E90BEC"/>
    <w:rsid w:val="00E9678E"/>
    <w:rsid w:val="00E96BC3"/>
    <w:rsid w:val="00EA0712"/>
    <w:rsid w:val="00EA1A63"/>
    <w:rsid w:val="00EA25D1"/>
    <w:rsid w:val="00EA4831"/>
    <w:rsid w:val="00EA5EA5"/>
    <w:rsid w:val="00EB0794"/>
    <w:rsid w:val="00EB1A02"/>
    <w:rsid w:val="00EB3CCD"/>
    <w:rsid w:val="00EB58BD"/>
    <w:rsid w:val="00EB607E"/>
    <w:rsid w:val="00EB6480"/>
    <w:rsid w:val="00EB6CCB"/>
    <w:rsid w:val="00EC0C1F"/>
    <w:rsid w:val="00EC0DE6"/>
    <w:rsid w:val="00EC1E7D"/>
    <w:rsid w:val="00EC4064"/>
    <w:rsid w:val="00EC5637"/>
    <w:rsid w:val="00EC5802"/>
    <w:rsid w:val="00EC78A4"/>
    <w:rsid w:val="00ED6489"/>
    <w:rsid w:val="00EE05B6"/>
    <w:rsid w:val="00EF1CAB"/>
    <w:rsid w:val="00EF4689"/>
    <w:rsid w:val="00F01019"/>
    <w:rsid w:val="00F0160C"/>
    <w:rsid w:val="00F02D29"/>
    <w:rsid w:val="00F07148"/>
    <w:rsid w:val="00F10E74"/>
    <w:rsid w:val="00F12FC5"/>
    <w:rsid w:val="00F204CE"/>
    <w:rsid w:val="00F20619"/>
    <w:rsid w:val="00F207B0"/>
    <w:rsid w:val="00F214D9"/>
    <w:rsid w:val="00F2281F"/>
    <w:rsid w:val="00F23A33"/>
    <w:rsid w:val="00F23ABB"/>
    <w:rsid w:val="00F254B6"/>
    <w:rsid w:val="00F2663F"/>
    <w:rsid w:val="00F27A40"/>
    <w:rsid w:val="00F27CB5"/>
    <w:rsid w:val="00F30376"/>
    <w:rsid w:val="00F31FDD"/>
    <w:rsid w:val="00F336AD"/>
    <w:rsid w:val="00F33B21"/>
    <w:rsid w:val="00F33D10"/>
    <w:rsid w:val="00F371B1"/>
    <w:rsid w:val="00F41E1C"/>
    <w:rsid w:val="00F43064"/>
    <w:rsid w:val="00F4428C"/>
    <w:rsid w:val="00F44610"/>
    <w:rsid w:val="00F466A4"/>
    <w:rsid w:val="00F47198"/>
    <w:rsid w:val="00F50E28"/>
    <w:rsid w:val="00F51901"/>
    <w:rsid w:val="00F530B6"/>
    <w:rsid w:val="00F53290"/>
    <w:rsid w:val="00F53992"/>
    <w:rsid w:val="00F556DE"/>
    <w:rsid w:val="00F5618E"/>
    <w:rsid w:val="00F63357"/>
    <w:rsid w:val="00F64044"/>
    <w:rsid w:val="00F644A1"/>
    <w:rsid w:val="00F64D4C"/>
    <w:rsid w:val="00F662C7"/>
    <w:rsid w:val="00F66747"/>
    <w:rsid w:val="00F679F5"/>
    <w:rsid w:val="00F749AC"/>
    <w:rsid w:val="00F75736"/>
    <w:rsid w:val="00F80764"/>
    <w:rsid w:val="00F81C45"/>
    <w:rsid w:val="00F82570"/>
    <w:rsid w:val="00F831D9"/>
    <w:rsid w:val="00F8339A"/>
    <w:rsid w:val="00F835C9"/>
    <w:rsid w:val="00F8415B"/>
    <w:rsid w:val="00F8436B"/>
    <w:rsid w:val="00F86A1C"/>
    <w:rsid w:val="00F86EA3"/>
    <w:rsid w:val="00F878FB"/>
    <w:rsid w:val="00F9005B"/>
    <w:rsid w:val="00F91B68"/>
    <w:rsid w:val="00FA0A2A"/>
    <w:rsid w:val="00FA185B"/>
    <w:rsid w:val="00FA1A21"/>
    <w:rsid w:val="00FA1A64"/>
    <w:rsid w:val="00FA1E81"/>
    <w:rsid w:val="00FA4309"/>
    <w:rsid w:val="00FA508C"/>
    <w:rsid w:val="00FA7A6A"/>
    <w:rsid w:val="00FB6172"/>
    <w:rsid w:val="00FB79B9"/>
    <w:rsid w:val="00FC1978"/>
    <w:rsid w:val="00FC412C"/>
    <w:rsid w:val="00FC434F"/>
    <w:rsid w:val="00FC43EB"/>
    <w:rsid w:val="00FC4606"/>
    <w:rsid w:val="00FC752A"/>
    <w:rsid w:val="00FC7E7C"/>
    <w:rsid w:val="00FD32C9"/>
    <w:rsid w:val="00FD6430"/>
    <w:rsid w:val="00FD6951"/>
    <w:rsid w:val="00FE143B"/>
    <w:rsid w:val="00FE2401"/>
    <w:rsid w:val="00FE3EC9"/>
    <w:rsid w:val="00FE704E"/>
    <w:rsid w:val="00FE786A"/>
    <w:rsid w:val="00FF042D"/>
    <w:rsid w:val="00FF18EC"/>
    <w:rsid w:val="00FF2673"/>
    <w:rsid w:val="00FF32CC"/>
    <w:rsid w:val="00FF3A56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C31"/>
    <w:pPr>
      <w:keepNext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06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06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B12C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12C3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B12C31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B12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12C31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12">
    <w:name w:val="заголовок 1"/>
    <w:basedOn w:val="a"/>
    <w:next w:val="a"/>
    <w:rsid w:val="00B12C31"/>
    <w:pPr>
      <w:keepNext/>
      <w:widowControl w:val="0"/>
      <w:spacing w:after="240"/>
      <w:ind w:firstLine="425"/>
      <w:jc w:val="center"/>
    </w:pPr>
    <w:rPr>
      <w:rFonts w:ascii="Arial" w:hAnsi="Arial"/>
      <w:b/>
      <w:caps/>
      <w:sz w:val="56"/>
      <w:szCs w:val="20"/>
    </w:rPr>
  </w:style>
  <w:style w:type="paragraph" w:customStyle="1" w:styleId="Heading">
    <w:name w:val="Heading"/>
    <w:rsid w:val="00B12C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7">
    <w:name w:val="Hyperlink"/>
    <w:rsid w:val="00B12C31"/>
    <w:rPr>
      <w:color w:val="0000FF"/>
      <w:u w:val="single"/>
    </w:rPr>
  </w:style>
  <w:style w:type="paragraph" w:customStyle="1" w:styleId="ConsPlusNormal">
    <w:name w:val="ConsPlusNormal"/>
    <w:rsid w:val="00B12C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2C3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ahoma"/>
      <w:sz w:val="20"/>
      <w:szCs w:val="20"/>
      <w:lang w:eastAsia="ar-SA"/>
    </w:rPr>
  </w:style>
  <w:style w:type="paragraph" w:customStyle="1" w:styleId="Style9">
    <w:name w:val="Style9"/>
    <w:basedOn w:val="a"/>
    <w:uiPriority w:val="99"/>
    <w:rsid w:val="00B12C31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B12C3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B12C31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6">
    <w:name w:val="Style6"/>
    <w:basedOn w:val="a"/>
    <w:uiPriority w:val="99"/>
    <w:rsid w:val="00B12C31"/>
    <w:pPr>
      <w:widowControl w:val="0"/>
      <w:autoSpaceDE w:val="0"/>
      <w:autoSpaceDN w:val="0"/>
      <w:adjustRightInd w:val="0"/>
      <w:spacing w:line="278" w:lineRule="exact"/>
      <w:ind w:firstLine="226"/>
    </w:pPr>
  </w:style>
  <w:style w:type="paragraph" w:customStyle="1" w:styleId="Style7">
    <w:name w:val="Style7"/>
    <w:basedOn w:val="a"/>
    <w:uiPriority w:val="99"/>
    <w:rsid w:val="00B12C31"/>
    <w:pPr>
      <w:widowControl w:val="0"/>
      <w:autoSpaceDE w:val="0"/>
      <w:autoSpaceDN w:val="0"/>
      <w:adjustRightInd w:val="0"/>
      <w:spacing w:line="286" w:lineRule="exact"/>
      <w:ind w:firstLine="528"/>
    </w:pPr>
  </w:style>
  <w:style w:type="character" w:customStyle="1" w:styleId="FontStyle11">
    <w:name w:val="Font Style11"/>
    <w:uiPriority w:val="99"/>
    <w:rsid w:val="00B12C31"/>
    <w:rPr>
      <w:rFonts w:ascii="Times New Roman" w:hAnsi="Times New Roman" w:cs="Times New Roman"/>
      <w:b/>
      <w:bCs/>
      <w:sz w:val="22"/>
      <w:szCs w:val="22"/>
    </w:rPr>
  </w:style>
  <w:style w:type="table" w:styleId="a8">
    <w:name w:val="Table Grid"/>
    <w:basedOn w:val="a1"/>
    <w:uiPriority w:val="59"/>
    <w:rsid w:val="00B12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20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20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206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20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3">
    <w:name w:val="Основной текст1"/>
    <w:basedOn w:val="11"/>
    <w:rsid w:val="008F2062"/>
    <w:pPr>
      <w:jc w:val="both"/>
    </w:pPr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642B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2C31"/>
    <w:pPr>
      <w:keepNext/>
      <w:outlineLvl w:val="0"/>
    </w:pPr>
    <w:rPr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06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06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B12C3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12C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B12C31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B12C3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B12C31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12">
    <w:name w:val="заголовок 1"/>
    <w:basedOn w:val="a"/>
    <w:next w:val="a"/>
    <w:rsid w:val="00B12C31"/>
    <w:pPr>
      <w:keepNext/>
      <w:widowControl w:val="0"/>
      <w:spacing w:after="240"/>
      <w:ind w:firstLine="425"/>
      <w:jc w:val="center"/>
    </w:pPr>
    <w:rPr>
      <w:rFonts w:ascii="Arial" w:hAnsi="Arial"/>
      <w:b/>
      <w:caps/>
      <w:sz w:val="56"/>
      <w:szCs w:val="20"/>
    </w:rPr>
  </w:style>
  <w:style w:type="paragraph" w:customStyle="1" w:styleId="Heading">
    <w:name w:val="Heading"/>
    <w:rsid w:val="00B12C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7">
    <w:name w:val="Hyperlink"/>
    <w:rsid w:val="00B12C31"/>
    <w:rPr>
      <w:color w:val="0000FF"/>
      <w:u w:val="single"/>
    </w:rPr>
  </w:style>
  <w:style w:type="paragraph" w:customStyle="1" w:styleId="ConsPlusNormal">
    <w:name w:val="ConsPlusNormal"/>
    <w:rsid w:val="00B12C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2C3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ahoma"/>
      <w:sz w:val="20"/>
      <w:szCs w:val="20"/>
      <w:lang w:eastAsia="ar-SA"/>
    </w:rPr>
  </w:style>
  <w:style w:type="paragraph" w:customStyle="1" w:styleId="Style9">
    <w:name w:val="Style9"/>
    <w:basedOn w:val="a"/>
    <w:uiPriority w:val="99"/>
    <w:rsid w:val="00B12C31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B12C31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B12C31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6">
    <w:name w:val="Style6"/>
    <w:basedOn w:val="a"/>
    <w:uiPriority w:val="99"/>
    <w:rsid w:val="00B12C31"/>
    <w:pPr>
      <w:widowControl w:val="0"/>
      <w:autoSpaceDE w:val="0"/>
      <w:autoSpaceDN w:val="0"/>
      <w:adjustRightInd w:val="0"/>
      <w:spacing w:line="278" w:lineRule="exact"/>
      <w:ind w:firstLine="226"/>
    </w:pPr>
  </w:style>
  <w:style w:type="paragraph" w:customStyle="1" w:styleId="Style7">
    <w:name w:val="Style7"/>
    <w:basedOn w:val="a"/>
    <w:uiPriority w:val="99"/>
    <w:rsid w:val="00B12C31"/>
    <w:pPr>
      <w:widowControl w:val="0"/>
      <w:autoSpaceDE w:val="0"/>
      <w:autoSpaceDN w:val="0"/>
      <w:adjustRightInd w:val="0"/>
      <w:spacing w:line="286" w:lineRule="exact"/>
      <w:ind w:firstLine="528"/>
    </w:pPr>
  </w:style>
  <w:style w:type="character" w:customStyle="1" w:styleId="FontStyle11">
    <w:name w:val="Font Style11"/>
    <w:uiPriority w:val="99"/>
    <w:rsid w:val="00B12C31"/>
    <w:rPr>
      <w:rFonts w:ascii="Times New Roman" w:hAnsi="Times New Roman" w:cs="Times New Roman"/>
      <w:b/>
      <w:bCs/>
      <w:sz w:val="22"/>
      <w:szCs w:val="22"/>
    </w:rPr>
  </w:style>
  <w:style w:type="table" w:styleId="a8">
    <w:name w:val="Table Grid"/>
    <w:basedOn w:val="a1"/>
    <w:uiPriority w:val="59"/>
    <w:rsid w:val="00B12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F20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20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F206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F20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13">
    <w:name w:val="Основной текст1"/>
    <w:basedOn w:val="11"/>
    <w:rsid w:val="008F2062"/>
    <w:pPr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2024-02-01T11:26:00Z</cp:lastPrinted>
  <dcterms:created xsi:type="dcterms:W3CDTF">2019-04-10T06:36:00Z</dcterms:created>
  <dcterms:modified xsi:type="dcterms:W3CDTF">2025-09-02T06:04:00Z</dcterms:modified>
</cp:coreProperties>
</file>